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0936B3" w14:paraId="29268090" w14:textId="77777777">
      <w:pPr>
        <w:pStyle w:val="BodyText"/>
        <w:spacing w:before="2"/>
        <w:rPr>
          <w:rFonts w:ascii="Times New Roman"/>
          <w:sz w:val="10"/>
        </w:rPr>
      </w:pPr>
    </w:p>
    <w:p w:rsidR="000936B3" w14:paraId="29268091" w14:textId="77777777">
      <w:pPr>
        <w:pStyle w:val="Title"/>
      </w:pPr>
      <w:r>
        <w:rPr>
          <w:color w:val="0F6EC6"/>
          <w:spacing w:val="-9"/>
        </w:rPr>
        <w:t>Epic:</w:t>
      </w:r>
      <w:r>
        <w:rPr>
          <w:color w:val="0F6EC6"/>
          <w:spacing w:val="-19"/>
        </w:rPr>
        <w:t xml:space="preserve"> </w:t>
      </w:r>
      <w:r>
        <w:rPr>
          <w:color w:val="0F6EC6"/>
          <w:spacing w:val="-9"/>
        </w:rPr>
        <w:t>Documenting</w:t>
      </w:r>
      <w:r>
        <w:rPr>
          <w:color w:val="0F6EC6"/>
          <w:spacing w:val="-21"/>
        </w:rPr>
        <w:t xml:space="preserve"> </w:t>
      </w:r>
      <w:r>
        <w:rPr>
          <w:color w:val="0F6EC6"/>
          <w:spacing w:val="-8"/>
        </w:rPr>
        <w:t>the</w:t>
      </w:r>
      <w:r>
        <w:rPr>
          <w:color w:val="0F6EC6"/>
          <w:spacing w:val="-22"/>
        </w:rPr>
        <w:t xml:space="preserve"> </w:t>
      </w:r>
      <w:r>
        <w:rPr>
          <w:color w:val="0F6EC6"/>
          <w:spacing w:val="-8"/>
        </w:rPr>
        <w:t>use</w:t>
      </w:r>
      <w:r>
        <w:rPr>
          <w:color w:val="0F6EC6"/>
          <w:spacing w:val="-19"/>
        </w:rPr>
        <w:t xml:space="preserve"> </w:t>
      </w:r>
      <w:r>
        <w:rPr>
          <w:color w:val="0F6EC6"/>
          <w:spacing w:val="-8"/>
        </w:rPr>
        <w:t>of</w:t>
      </w:r>
      <w:r>
        <w:rPr>
          <w:color w:val="0F6EC6"/>
          <w:spacing w:val="-19"/>
        </w:rPr>
        <w:t xml:space="preserve"> </w:t>
      </w:r>
      <w:r>
        <w:rPr>
          <w:color w:val="0F6EC6"/>
          <w:spacing w:val="-8"/>
        </w:rPr>
        <w:t>Chaperones</w:t>
      </w:r>
      <w:r>
        <w:rPr>
          <w:color w:val="0F6EC6"/>
          <w:spacing w:val="-21"/>
        </w:rPr>
        <w:t xml:space="preserve"> </w:t>
      </w:r>
      <w:r>
        <w:rPr>
          <w:color w:val="0F6EC6"/>
          <w:spacing w:val="-8"/>
        </w:rPr>
        <w:t>for</w:t>
      </w:r>
      <w:r>
        <w:rPr>
          <w:color w:val="0F6EC6"/>
          <w:spacing w:val="-22"/>
        </w:rPr>
        <w:t xml:space="preserve"> </w:t>
      </w:r>
      <w:r>
        <w:rPr>
          <w:color w:val="0F6EC6"/>
          <w:spacing w:val="-8"/>
        </w:rPr>
        <w:t>Pre-op</w:t>
      </w:r>
      <w:r>
        <w:rPr>
          <w:color w:val="0F6EC6"/>
          <w:spacing w:val="-15"/>
        </w:rPr>
        <w:t xml:space="preserve"> </w:t>
      </w:r>
      <w:r>
        <w:rPr>
          <w:color w:val="0F6EC6"/>
          <w:spacing w:val="-8"/>
        </w:rPr>
        <w:t>and</w:t>
      </w:r>
      <w:r>
        <w:rPr>
          <w:color w:val="0F6EC6"/>
          <w:spacing w:val="-19"/>
        </w:rPr>
        <w:t xml:space="preserve"> </w:t>
      </w:r>
      <w:r>
        <w:rPr>
          <w:color w:val="0F6EC6"/>
          <w:spacing w:val="-8"/>
        </w:rPr>
        <w:t>PACU</w:t>
      </w:r>
      <w:r>
        <w:rPr>
          <w:color w:val="0F6EC6"/>
          <w:spacing w:val="-23"/>
        </w:rPr>
        <w:t xml:space="preserve"> </w:t>
      </w:r>
      <w:r>
        <w:rPr>
          <w:color w:val="0F6EC6"/>
          <w:spacing w:val="-8"/>
        </w:rPr>
        <w:t>RNs</w:t>
      </w:r>
    </w:p>
    <w:p w:rsidR="000936B3" w14:paraId="29268092" w14:textId="77777777">
      <w:pPr>
        <w:pStyle w:val="BodyText"/>
        <w:spacing w:before="8"/>
        <w:rPr>
          <w:rFonts w:ascii="Gill Sans MT"/>
          <w:sz w:val="49"/>
        </w:rPr>
      </w:pPr>
    </w:p>
    <w:p w:rsidR="000936B3" w14:paraId="29268093" w14:textId="77777777">
      <w:pPr>
        <w:pStyle w:val="BodyText"/>
        <w:spacing w:before="1"/>
        <w:ind w:left="100"/>
      </w:pPr>
      <w:r>
        <w:t>Yale New</w:t>
      </w:r>
      <w:r>
        <w:rPr>
          <w:spacing w:val="-4"/>
        </w:rPr>
        <w:t xml:space="preserve"> </w:t>
      </w:r>
      <w:r>
        <w:t>Haven</w:t>
      </w:r>
      <w:r>
        <w:rPr>
          <w:spacing w:val="1"/>
        </w:rPr>
        <w:t xml:space="preserve"> </w:t>
      </w:r>
      <w:r>
        <w:t>Health,</w:t>
      </w:r>
      <w:r>
        <w:rPr>
          <w:spacing w:val="-3"/>
        </w:rPr>
        <w:t xml:space="preserve"> </w:t>
      </w:r>
      <w:r>
        <w:t>Yale</w:t>
      </w:r>
      <w:r>
        <w:rPr>
          <w:spacing w:val="-4"/>
        </w:rPr>
        <w:t xml:space="preserve"> </w:t>
      </w:r>
      <w:r>
        <w:t>Medicine,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Yale</w:t>
      </w:r>
      <w:r>
        <w:rPr>
          <w:spacing w:val="-6"/>
        </w:rPr>
        <w:t xml:space="preserve"> </w:t>
      </w:r>
      <w:r>
        <w:t>Health are</w:t>
      </w:r>
      <w:r>
        <w:rPr>
          <w:spacing w:val="-3"/>
        </w:rPr>
        <w:t xml:space="preserve"> </w:t>
      </w:r>
      <w:r>
        <w:t>committed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treating</w:t>
      </w:r>
      <w:r>
        <w:rPr>
          <w:spacing w:val="-5"/>
        </w:rPr>
        <w:t xml:space="preserve"> </w:t>
      </w:r>
      <w:r>
        <w:t>patients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dignity</w:t>
      </w:r>
      <w:r>
        <w:rPr>
          <w:spacing w:val="-1"/>
        </w:rPr>
        <w:t xml:space="preserve"> </w:t>
      </w:r>
      <w:r>
        <w:t>and</w:t>
      </w:r>
      <w:r>
        <w:rPr>
          <w:spacing w:val="-51"/>
        </w:rPr>
        <w:t xml:space="preserve"> </w:t>
      </w:r>
      <w:r>
        <w:t>respect. The organizations support the appropriate use of chaperones during sensitive examinations,</w:t>
      </w:r>
      <w:r>
        <w:rPr>
          <w:spacing w:val="1"/>
        </w:rPr>
        <w:t xml:space="preserve"> </w:t>
      </w:r>
      <w:r>
        <w:t>treatments,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comfort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providers.</w:t>
      </w:r>
    </w:p>
    <w:p w:rsidR="000936B3" w14:paraId="29268094" w14:textId="77777777">
      <w:pPr>
        <w:pStyle w:val="BodyText"/>
        <w:spacing w:before="9"/>
        <w:rPr>
          <w:sz w:val="23"/>
        </w:rPr>
      </w:pPr>
    </w:p>
    <w:p w:rsidR="000936B3" w14:paraId="29268095" w14:textId="77777777">
      <w:pPr>
        <w:pStyle w:val="Heading1"/>
      </w:pPr>
      <w:r>
        <w:rPr>
          <w:color w:val="0A5293"/>
        </w:rPr>
        <w:t>Chaperone</w:t>
      </w:r>
      <w:r>
        <w:rPr>
          <w:color w:val="0A5293"/>
          <w:spacing w:val="-2"/>
        </w:rPr>
        <w:t xml:space="preserve"> </w:t>
      </w:r>
      <w:r>
        <w:rPr>
          <w:color w:val="0A5293"/>
        </w:rPr>
        <w:t>Requirements</w:t>
      </w:r>
    </w:p>
    <w:p w:rsidR="000936B3" w14:paraId="29268096" w14:textId="77777777">
      <w:pPr>
        <w:pStyle w:val="Heading2"/>
        <w:numPr>
          <w:ilvl w:val="0"/>
          <w:numId w:val="2"/>
        </w:numPr>
        <w:tabs>
          <w:tab w:val="left" w:pos="819"/>
          <w:tab w:val="left" w:pos="820"/>
        </w:tabs>
        <w:spacing w:before="31"/>
        <w:ind w:right="361"/>
      </w:pPr>
      <w:r>
        <w:t>A</w:t>
      </w:r>
      <w:r>
        <w:rPr>
          <w:spacing w:val="-3"/>
        </w:rPr>
        <w:t xml:space="preserve"> </w:t>
      </w:r>
      <w:r>
        <w:t>chaperone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sensitive</w:t>
      </w:r>
      <w:r>
        <w:rPr>
          <w:spacing w:val="-4"/>
        </w:rPr>
        <w:t xml:space="preserve"> </w:t>
      </w:r>
      <w:r>
        <w:t>examinations,</w:t>
      </w:r>
      <w:r>
        <w:rPr>
          <w:spacing w:val="-2"/>
        </w:rPr>
        <w:t xml:space="preserve"> </w:t>
      </w:r>
      <w:r>
        <w:t>treatments, or</w:t>
      </w:r>
      <w:r>
        <w:rPr>
          <w:spacing w:val="-3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patients (per</w:t>
      </w:r>
      <w:r>
        <w:rPr>
          <w:spacing w:val="-51"/>
        </w:rPr>
        <w:t xml:space="preserve"> </w:t>
      </w:r>
      <w:r>
        <w:t>YNHHS</w:t>
      </w:r>
      <w:r>
        <w:rPr>
          <w:spacing w:val="-2"/>
        </w:rPr>
        <w:t xml:space="preserve"> </w:t>
      </w:r>
      <w:r>
        <w:t>policy).</w:t>
      </w:r>
    </w:p>
    <w:p w:rsidR="000936B3" w14:paraId="29268097" w14:textId="77777777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ind w:right="204"/>
        <w:rPr>
          <w:sz w:val="24"/>
        </w:rPr>
      </w:pPr>
      <w:r>
        <w:rPr>
          <w:sz w:val="24"/>
        </w:rPr>
        <w:t>Chaperone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2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2"/>
          <w:sz w:val="24"/>
        </w:rPr>
        <w:t xml:space="preserve"> </w:t>
      </w:r>
      <w:r>
        <w:rPr>
          <w:sz w:val="24"/>
        </w:rPr>
        <w:t>RN,</w:t>
      </w:r>
      <w:r>
        <w:rPr>
          <w:spacing w:val="-4"/>
          <w:sz w:val="24"/>
        </w:rPr>
        <w:t xml:space="preserve"> </w:t>
      </w:r>
      <w:r>
        <w:rPr>
          <w:sz w:val="24"/>
        </w:rPr>
        <w:t>PCA,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1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completed</w:t>
      </w:r>
      <w:r>
        <w:rPr>
          <w:spacing w:val="-52"/>
          <w:sz w:val="24"/>
        </w:rPr>
        <w:t xml:space="preserve"> </w:t>
      </w:r>
      <w:r>
        <w:rPr>
          <w:sz w:val="24"/>
        </w:rPr>
        <w:t>Chaperone training,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constant</w:t>
      </w:r>
      <w:r>
        <w:rPr>
          <w:spacing w:val="-1"/>
          <w:sz w:val="24"/>
        </w:rPr>
        <w:t xml:space="preserve"> </w:t>
      </w:r>
      <w:r>
        <w:rPr>
          <w:sz w:val="24"/>
        </w:rPr>
        <w:t>companion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provider.</w:t>
      </w:r>
    </w:p>
    <w:p w:rsidR="000936B3" w14:paraId="29268098" w14:textId="77777777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305" w:lineRule="exact"/>
        <w:rPr>
          <w:sz w:val="24"/>
        </w:rPr>
      </w:pPr>
      <w:r>
        <w:rPr>
          <w:sz w:val="24"/>
        </w:rPr>
        <w:t>Patients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opt</w:t>
      </w:r>
      <w:r>
        <w:rPr>
          <w:spacing w:val="-2"/>
          <w:sz w:val="24"/>
        </w:rPr>
        <w:t xml:space="preserve"> </w:t>
      </w:r>
      <w:r>
        <w:rPr>
          <w:sz w:val="24"/>
        </w:rPr>
        <w:t>out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Chaperone</w:t>
      </w:r>
      <w:r>
        <w:rPr>
          <w:spacing w:val="2"/>
          <w:sz w:val="24"/>
        </w:rPr>
        <w:t xml:space="preserve"> </w:t>
      </w:r>
      <w:r>
        <w:rPr>
          <w:sz w:val="24"/>
        </w:rPr>
        <w:t>(refer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exception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Pediatric</w:t>
      </w:r>
      <w:r>
        <w:rPr>
          <w:spacing w:val="-3"/>
          <w:sz w:val="24"/>
        </w:rPr>
        <w:t xml:space="preserve"> </w:t>
      </w:r>
      <w:r>
        <w:rPr>
          <w:sz w:val="24"/>
        </w:rPr>
        <w:t>patients</w:t>
      </w:r>
      <w:r>
        <w:rPr>
          <w:spacing w:val="1"/>
          <w:sz w:val="24"/>
        </w:rPr>
        <w:t xml:space="preserve"> </w:t>
      </w:r>
      <w:r>
        <w:rPr>
          <w:sz w:val="24"/>
        </w:rPr>
        <w:t>&lt;13).</w:t>
      </w:r>
    </w:p>
    <w:p w:rsidR="000936B3" w14:paraId="29268099" w14:textId="77777777">
      <w:pPr>
        <w:pStyle w:val="BodyText"/>
        <w:spacing w:before="9"/>
        <w:rPr>
          <w:sz w:val="23"/>
        </w:rPr>
      </w:pPr>
    </w:p>
    <w:p w:rsidR="000936B3" w14:paraId="2926809A" w14:textId="77777777">
      <w:pPr>
        <w:pStyle w:val="Heading1"/>
      </w:pPr>
      <w:r>
        <w:rPr>
          <w:color w:val="0A5293"/>
        </w:rPr>
        <w:t>Documenting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a</w:t>
      </w:r>
      <w:r>
        <w:rPr>
          <w:color w:val="0A5293"/>
          <w:spacing w:val="1"/>
        </w:rPr>
        <w:t xml:space="preserve"> </w:t>
      </w:r>
      <w:r>
        <w:rPr>
          <w:color w:val="0A5293"/>
        </w:rPr>
        <w:t>Chaperone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in</w:t>
      </w:r>
      <w:r>
        <w:rPr>
          <w:color w:val="0A5293"/>
          <w:spacing w:val="1"/>
        </w:rPr>
        <w:t xml:space="preserve"> </w:t>
      </w:r>
      <w:r>
        <w:rPr>
          <w:color w:val="0A5293"/>
        </w:rPr>
        <w:t>Epic</w:t>
      </w:r>
    </w:p>
    <w:p w:rsidR="000936B3" w14:paraId="2926809B" w14:textId="77777777">
      <w:pPr>
        <w:pStyle w:val="BodyText"/>
        <w:spacing w:before="31"/>
        <w:ind w:left="100" w:right="56"/>
      </w:pPr>
      <w:r>
        <w:t>When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chaperone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sensitive</w:t>
      </w:r>
      <w:r>
        <w:rPr>
          <w:spacing w:val="-3"/>
        </w:rPr>
        <w:t xml:space="preserve"> </w:t>
      </w:r>
      <w:r>
        <w:t>examination,</w:t>
      </w:r>
      <w:r>
        <w:rPr>
          <w:spacing w:val="-3"/>
        </w:rPr>
        <w:t xml:space="preserve"> </w:t>
      </w:r>
      <w:r>
        <w:t>treatment,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procedure,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elements</w:t>
      </w:r>
      <w:r>
        <w:rPr>
          <w:spacing w:val="-5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documented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flowsheet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LDA</w:t>
      </w:r>
      <w:r>
        <w:rPr>
          <w:spacing w:val="-3"/>
        </w:rPr>
        <w:t xml:space="preserve"> </w:t>
      </w:r>
      <w:r>
        <w:t>properties</w:t>
      </w:r>
      <w:r>
        <w:rPr>
          <w:spacing w:val="2"/>
        </w:rPr>
        <w:t xml:space="preserve"> </w:t>
      </w:r>
      <w:r>
        <w:t>group:</w:t>
      </w:r>
    </w:p>
    <w:p w:rsidR="000936B3" w14:paraId="2926809C" w14:textId="77777777">
      <w:pPr>
        <w:pStyle w:val="ListParagraph"/>
        <w:numPr>
          <w:ilvl w:val="1"/>
          <w:numId w:val="2"/>
        </w:numPr>
        <w:tabs>
          <w:tab w:val="left" w:pos="1359"/>
          <w:tab w:val="left" w:pos="1360"/>
        </w:tabs>
        <w:spacing w:line="293" w:lineRule="exact"/>
        <w:rPr>
          <w:sz w:val="24"/>
        </w:rPr>
      </w:pPr>
      <w:r>
        <w:rPr>
          <w:sz w:val="24"/>
        </w:rPr>
        <w:t>The use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chaperone</w:t>
      </w:r>
    </w:p>
    <w:p w:rsidR="000936B3" w14:paraId="2926809D" w14:textId="77777777">
      <w:pPr>
        <w:pStyle w:val="ListParagraph"/>
        <w:numPr>
          <w:ilvl w:val="1"/>
          <w:numId w:val="2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The chaperone’s</w:t>
      </w:r>
      <w:r>
        <w:rPr>
          <w:spacing w:val="-4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role</w:t>
      </w:r>
    </w:p>
    <w:p w:rsidR="000936B3" w14:paraId="2926809E" w14:textId="77777777">
      <w:pPr>
        <w:pStyle w:val="ListParagraph"/>
        <w:numPr>
          <w:ilvl w:val="1"/>
          <w:numId w:val="2"/>
        </w:numPr>
        <w:tabs>
          <w:tab w:val="left" w:pos="1359"/>
          <w:tab w:val="left" w:pos="1360"/>
        </w:tabs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chaperone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used,</w:t>
      </w:r>
      <w:r>
        <w:rPr>
          <w:spacing w:val="-2"/>
          <w:sz w:val="24"/>
        </w:rPr>
        <w:t xml:space="preserve"> </w:t>
      </w:r>
      <w:r>
        <w:rPr>
          <w:sz w:val="24"/>
        </w:rPr>
        <w:t>only 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reasons:</w:t>
      </w:r>
    </w:p>
    <w:p w:rsidR="000936B3" w14:paraId="2926809F" w14:textId="77777777">
      <w:pPr>
        <w:pStyle w:val="ListParagraph"/>
        <w:numPr>
          <w:ilvl w:val="2"/>
          <w:numId w:val="2"/>
        </w:numPr>
        <w:tabs>
          <w:tab w:val="left" w:pos="2259"/>
          <w:tab w:val="left" w:pos="2260"/>
        </w:tabs>
        <w:rPr>
          <w:sz w:val="24"/>
        </w:rPr>
      </w:pPr>
      <w:r>
        <w:rPr>
          <w:sz w:val="24"/>
        </w:rPr>
        <w:t>Medical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</w:p>
    <w:p w:rsidR="000936B3" w14:paraId="292680A0" w14:textId="77777777">
      <w:pPr>
        <w:pStyle w:val="ListParagraph"/>
        <w:numPr>
          <w:ilvl w:val="2"/>
          <w:numId w:val="2"/>
        </w:numPr>
        <w:tabs>
          <w:tab w:val="left" w:pos="2259"/>
          <w:tab w:val="left" w:pos="2260"/>
        </w:tabs>
        <w:rPr>
          <w:sz w:val="24"/>
        </w:rPr>
      </w:pPr>
      <w:r>
        <w:rPr>
          <w:sz w:val="24"/>
        </w:rPr>
        <w:t>Patient</w:t>
      </w:r>
      <w:r>
        <w:rPr>
          <w:spacing w:val="-3"/>
          <w:sz w:val="24"/>
        </w:rPr>
        <w:t xml:space="preserve"> </w:t>
      </w:r>
      <w:r>
        <w:rPr>
          <w:sz w:val="24"/>
        </w:rPr>
        <w:t>under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parent/guardian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</w:p>
    <w:p w:rsidR="000936B3" w14:paraId="292680A1" w14:textId="77777777">
      <w:pPr>
        <w:pStyle w:val="Heading2"/>
        <w:spacing w:line="292" w:lineRule="exact"/>
      </w:pPr>
      <w:r>
        <w:t>Pediatric</w:t>
      </w:r>
      <w:r>
        <w:rPr>
          <w:spacing w:val="-4"/>
        </w:rPr>
        <w:t xml:space="preserve"> </w:t>
      </w:r>
      <w:r>
        <w:t>exception:</w:t>
      </w:r>
    </w:p>
    <w:p w:rsidR="000936B3" w14:paraId="292680A2" w14:textId="77777777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line="305" w:lineRule="exact"/>
        <w:rPr>
          <w:sz w:val="24"/>
        </w:rPr>
      </w:pPr>
      <w:r>
        <w:rPr>
          <w:sz w:val="24"/>
        </w:rPr>
        <w:t>Pediatric</w:t>
      </w:r>
      <w:r>
        <w:rPr>
          <w:spacing w:val="-4"/>
          <w:sz w:val="24"/>
        </w:rPr>
        <w:t xml:space="preserve"> </w:t>
      </w:r>
      <w:r>
        <w:rPr>
          <w:sz w:val="24"/>
        </w:rPr>
        <w:t>patients</w:t>
      </w:r>
      <w:r>
        <w:rPr>
          <w:spacing w:val="-2"/>
          <w:sz w:val="24"/>
        </w:rPr>
        <w:t xml:space="preserve"> </w:t>
      </w:r>
      <w:r>
        <w:rPr>
          <w:sz w:val="24"/>
        </w:rPr>
        <w:t>&lt;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request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parent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guardian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present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chaperone.</w:t>
      </w:r>
    </w:p>
    <w:p w:rsidR="000936B3" w14:paraId="292680A3" w14:textId="77777777">
      <w:pPr>
        <w:pStyle w:val="BodyText"/>
        <w:spacing w:before="9" w:line="232" w:lineRule="auto"/>
        <w:ind w:left="2620" w:hanging="360"/>
      </w:pPr>
      <w:r>
        <w:rPr>
          <w:rFonts w:ascii="Courier New"/>
        </w:rPr>
        <w:t>o</w:t>
      </w:r>
      <w:r>
        <w:rPr>
          <w:rFonts w:ascii="Courier New"/>
          <w:spacing w:val="68"/>
        </w:rPr>
        <w:t xml:space="preserve"> </w:t>
      </w:r>
      <w:r>
        <w:t>Document</w:t>
      </w:r>
      <w:r>
        <w:rPr>
          <w:spacing w:val="-1"/>
        </w:rPr>
        <w:t xml:space="preserve"> </w:t>
      </w:r>
      <w:r>
        <w:rPr>
          <w:b/>
        </w:rPr>
        <w:t>No</w:t>
      </w:r>
      <w:r>
        <w:rPr>
          <w:b/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Chaperone</w:t>
      </w:r>
      <w:r>
        <w:rPr>
          <w:spacing w:val="-2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with a</w:t>
      </w:r>
      <w:r>
        <w:rPr>
          <w:spacing w:val="-2"/>
        </w:rPr>
        <w:t xml:space="preserve"> </w:t>
      </w:r>
      <w:r>
        <w:t>reason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and</w:t>
      </w:r>
      <w:r>
        <w:rPr>
          <w:spacing w:val="-51"/>
        </w:rPr>
        <w:t xml:space="preserve"> </w:t>
      </w:r>
      <w:r>
        <w:t>parent/guardian</w:t>
      </w:r>
      <w:r>
        <w:rPr>
          <w:spacing w:val="-3"/>
        </w:rPr>
        <w:t xml:space="preserve"> </w:t>
      </w:r>
      <w:r>
        <w:t>present.</w:t>
      </w:r>
    </w:p>
    <w:p w:rsidR="000936B3" w14:paraId="292680A4" w14:textId="77777777">
      <w:pPr>
        <w:pStyle w:val="ListParagraph"/>
        <w:numPr>
          <w:ilvl w:val="0"/>
          <w:numId w:val="2"/>
        </w:numPr>
        <w:tabs>
          <w:tab w:val="left" w:pos="819"/>
          <w:tab w:val="left" w:pos="820"/>
        </w:tabs>
        <w:spacing w:before="2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pediatric</w:t>
      </w:r>
      <w:r>
        <w:rPr>
          <w:spacing w:val="-2"/>
          <w:sz w:val="24"/>
        </w:rPr>
        <w:t xml:space="preserve"> </w:t>
      </w:r>
      <w:r>
        <w:rPr>
          <w:sz w:val="24"/>
        </w:rPr>
        <w:t>patient</w:t>
      </w:r>
      <w:r>
        <w:rPr>
          <w:spacing w:val="2"/>
          <w:sz w:val="24"/>
        </w:rPr>
        <w:t xml:space="preserve"> </w:t>
      </w:r>
      <w:r>
        <w:rPr>
          <w:sz w:val="24"/>
        </w:rPr>
        <w:t>&lt;13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2"/>
          <w:sz w:val="24"/>
        </w:rPr>
        <w:t xml:space="preserve"> </w:t>
      </w:r>
      <w:r>
        <w:rPr>
          <w:sz w:val="24"/>
        </w:rPr>
        <w:t>opt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chaperone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present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parent/guardian.</w:t>
      </w:r>
    </w:p>
    <w:p w:rsidR="000936B3" w14:paraId="292680A5" w14:textId="77777777">
      <w:pPr>
        <w:pStyle w:val="BodyText"/>
        <w:rPr>
          <w:sz w:val="30"/>
        </w:rPr>
      </w:pPr>
    </w:p>
    <w:p w:rsidR="000936B3" w14:paraId="292680A6" w14:textId="77777777">
      <w:pPr>
        <w:pStyle w:val="Heading2"/>
        <w:spacing w:before="219"/>
      </w:pPr>
      <w:r>
        <w:t>LDAs:</w:t>
      </w:r>
    </w:p>
    <w:p w:rsidR="000936B3" w14:paraId="292680A7" w14:textId="77777777">
      <w:pPr>
        <w:pStyle w:val="ListParagraph"/>
        <w:numPr>
          <w:ilvl w:val="0"/>
          <w:numId w:val="1"/>
        </w:numPr>
        <w:tabs>
          <w:tab w:val="left" w:pos="343"/>
        </w:tabs>
        <w:spacing w:line="364" w:lineRule="auto"/>
        <w:ind w:right="109" w:firstLine="0"/>
        <w:rPr>
          <w:sz w:val="24"/>
        </w:rPr>
      </w:pPr>
      <w:r>
        <w:rPr>
          <w:b/>
          <w:sz w:val="24"/>
        </w:rPr>
        <w:t>Ureteral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catheter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LDAs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include</w:t>
      </w:r>
      <w:r>
        <w:rPr>
          <w:spacing w:val="-3"/>
          <w:sz w:val="24"/>
        </w:rPr>
        <w:t xml:space="preserve"> </w:t>
      </w:r>
      <w:r>
        <w:rPr>
          <w:sz w:val="24"/>
        </w:rPr>
        <w:t>chaperone</w:t>
      </w:r>
      <w:r>
        <w:rPr>
          <w:spacing w:val="-3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2"/>
          <w:sz w:val="24"/>
        </w:rPr>
        <w:t xml:space="preserve"> </w:t>
      </w:r>
      <w:r>
        <w:rPr>
          <w:sz w:val="24"/>
        </w:rPr>
        <w:t>rows</w:t>
      </w:r>
      <w:r>
        <w:rPr>
          <w:spacing w:val="-2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properties</w:t>
      </w:r>
      <w:r>
        <w:rPr>
          <w:spacing w:val="-5"/>
          <w:sz w:val="24"/>
        </w:rPr>
        <w:t xml:space="preserve"> </w:t>
      </w:r>
      <w:r>
        <w:rPr>
          <w:sz w:val="24"/>
        </w:rPr>
        <w:t>group 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LDA.</w:t>
      </w:r>
      <w:r>
        <w:rPr>
          <w:spacing w:val="-52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PreOp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Post-op</w:t>
      </w:r>
      <w:r>
        <w:rPr>
          <w:spacing w:val="1"/>
          <w:sz w:val="24"/>
        </w:rPr>
        <w:t xml:space="preserve"> </w:t>
      </w:r>
      <w:r>
        <w:rPr>
          <w:sz w:val="24"/>
        </w:rPr>
        <w:t>Navigator:</w:t>
      </w:r>
    </w:p>
    <w:p w:rsidR="000936B3" w14:paraId="292680A8" w14:textId="77777777">
      <w:pPr>
        <w:pStyle w:val="ListParagraph"/>
        <w:numPr>
          <w:ilvl w:val="1"/>
          <w:numId w:val="1"/>
        </w:numPr>
        <w:tabs>
          <w:tab w:val="left" w:pos="820"/>
        </w:tabs>
        <w:spacing w:line="288" w:lineRule="exact"/>
        <w:rPr>
          <w:sz w:val="24"/>
        </w:rPr>
      </w:pPr>
      <w:r>
        <w:rPr>
          <w:sz w:val="24"/>
        </w:rPr>
        <w:t>Click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Add/Edit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LDAs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Navigator</w:t>
      </w:r>
      <w:r>
        <w:rPr>
          <w:spacing w:val="-3"/>
          <w:sz w:val="24"/>
        </w:rPr>
        <w:t xml:space="preserve"> </w:t>
      </w:r>
      <w:r>
        <w:rPr>
          <w:sz w:val="24"/>
        </w:rPr>
        <w:t>(PreOp,</w:t>
      </w:r>
      <w:r>
        <w:rPr>
          <w:spacing w:val="-2"/>
          <w:sz w:val="24"/>
        </w:rPr>
        <w:t xml:space="preserve"> </w:t>
      </w:r>
      <w:r>
        <w:rPr>
          <w:sz w:val="24"/>
        </w:rPr>
        <w:t>Post-Op)</w:t>
      </w:r>
    </w:p>
    <w:p w:rsidR="000936B3" w14:paraId="292680A9" w14:textId="77777777">
      <w:pPr>
        <w:pStyle w:val="ListParagraph"/>
        <w:numPr>
          <w:ilvl w:val="1"/>
          <w:numId w:val="1"/>
        </w:numPr>
        <w:tabs>
          <w:tab w:val="left" w:pos="820"/>
        </w:tabs>
        <w:spacing w:before="32"/>
        <w:rPr>
          <w:sz w:val="24"/>
        </w:rPr>
      </w:pPr>
      <w:r>
        <w:rPr>
          <w:sz w:val="24"/>
        </w:rPr>
        <w:t>Click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noProof/>
          <w:spacing w:val="-1"/>
          <w:position w:val="1"/>
          <w:sz w:val="24"/>
        </w:rPr>
        <w:drawing>
          <wp:inline distT="0" distB="0" distL="0" distR="0">
            <wp:extent cx="554735" cy="16611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35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10"/>
          <w:sz w:val="24"/>
        </w:rPr>
        <w:t xml:space="preserve"> </w:t>
      </w:r>
      <w:r>
        <w:rPr>
          <w:sz w:val="24"/>
        </w:rPr>
        <w:t>button</w:t>
      </w:r>
    </w:p>
    <w:p w:rsidR="000936B3" w14:paraId="292680AA" w14:textId="77777777">
      <w:pPr>
        <w:pStyle w:val="BodyText"/>
        <w:spacing w:before="9"/>
        <w:rPr>
          <w:sz w:val="9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100243</wp:posOffset>
            </wp:positionV>
            <wp:extent cx="5945928" cy="12573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928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36B3" w14:paraId="292680AB" w14:textId="77777777">
      <w:pPr>
        <w:rPr>
          <w:sz w:val="9"/>
        </w:rPr>
        <w:sectPr>
          <w:headerReference w:type="default" r:id="rId9"/>
          <w:footerReference w:type="default" r:id="rId10"/>
          <w:type w:val="continuous"/>
          <w:pgSz w:w="12240" w:h="15840"/>
          <w:pgMar w:top="1160" w:right="680" w:bottom="660" w:left="620" w:header="432" w:footer="470" w:gutter="0"/>
          <w:cols w:space="720"/>
        </w:sectPr>
      </w:pPr>
    </w:p>
    <w:p w:rsidR="000936B3" w14:paraId="292680AC" w14:textId="77777777">
      <w:pPr>
        <w:pStyle w:val="BodyText"/>
        <w:rPr>
          <w:sz w:val="20"/>
        </w:rPr>
      </w:pPr>
    </w:p>
    <w:p w:rsidR="000936B3" w14:paraId="292680AD" w14:textId="77777777">
      <w:pPr>
        <w:pStyle w:val="BodyText"/>
        <w:rPr>
          <w:sz w:val="20"/>
        </w:rPr>
      </w:pPr>
    </w:p>
    <w:p w:rsidR="000936B3" w14:paraId="292680AE" w14:textId="77777777">
      <w:pPr>
        <w:pStyle w:val="BodyText"/>
        <w:spacing w:before="12"/>
        <w:rPr>
          <w:sz w:val="27"/>
        </w:rPr>
      </w:pPr>
    </w:p>
    <w:p w:rsidR="000936B3" w14:paraId="292680AF" w14:textId="77777777">
      <w:pPr>
        <w:pStyle w:val="ListParagraph"/>
        <w:numPr>
          <w:ilvl w:val="1"/>
          <w:numId w:val="1"/>
        </w:numPr>
        <w:tabs>
          <w:tab w:val="left" w:pos="676"/>
        </w:tabs>
        <w:spacing w:before="51"/>
        <w:ind w:left="675" w:hanging="216"/>
        <w:rPr>
          <w:sz w:val="24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264360</wp:posOffset>
            </wp:positionV>
            <wp:extent cx="5833792" cy="3017901"/>
            <wp:effectExtent l="0" t="0" r="0" b="0"/>
            <wp:wrapTopAndBottom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jpe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3792" cy="3017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Enter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foley</w:t>
      </w:r>
      <w:r>
        <w:rPr>
          <w:sz w:val="24"/>
        </w:rPr>
        <w:t>”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add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LDA</w:t>
      </w:r>
      <w:r>
        <w:rPr>
          <w:spacing w:val="-4"/>
          <w:sz w:val="24"/>
        </w:rPr>
        <w:t xml:space="preserve"> </w:t>
      </w:r>
      <w:r>
        <w:rPr>
          <w:sz w:val="24"/>
        </w:rPr>
        <w:t>(Urethral</w:t>
      </w:r>
      <w:r>
        <w:rPr>
          <w:spacing w:val="-1"/>
          <w:sz w:val="24"/>
        </w:rPr>
        <w:t xml:space="preserve"> </w:t>
      </w:r>
      <w:r>
        <w:rPr>
          <w:sz w:val="24"/>
        </w:rPr>
        <w:t>Catheter)</w:t>
      </w:r>
    </w:p>
    <w:p w:rsidR="000936B3" w14:paraId="292680B0" w14:textId="77777777">
      <w:pPr>
        <w:pStyle w:val="BodyText"/>
        <w:spacing w:before="1"/>
        <w:rPr>
          <w:sz w:val="33"/>
        </w:rPr>
      </w:pPr>
    </w:p>
    <w:p w:rsidR="000936B3" w14:paraId="292680B1" w14:textId="77777777">
      <w:pPr>
        <w:pStyle w:val="ListParagraph"/>
        <w:numPr>
          <w:ilvl w:val="1"/>
          <w:numId w:val="1"/>
        </w:numPr>
        <w:tabs>
          <w:tab w:val="left" w:pos="820"/>
        </w:tabs>
        <w:ind w:right="225"/>
        <w:rPr>
          <w:sz w:val="24"/>
        </w:rPr>
      </w:pPr>
      <w:r>
        <w:rPr>
          <w:sz w:val="24"/>
        </w:rPr>
        <w:t>Select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body</w:t>
      </w:r>
      <w:r>
        <w:rPr>
          <w:spacing w:val="-1"/>
          <w:sz w:val="24"/>
        </w:rPr>
        <w:t xml:space="preserve"> </w:t>
      </w:r>
      <w:r>
        <w:rPr>
          <w:sz w:val="24"/>
        </w:rPr>
        <w:t>region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indicate</w:t>
      </w:r>
      <w:r>
        <w:rPr>
          <w:spacing w:val="-3"/>
          <w:sz w:val="24"/>
        </w:rPr>
        <w:t xml:space="preserve"> </w:t>
      </w:r>
      <w:r>
        <w:rPr>
          <w:sz w:val="24"/>
        </w:rPr>
        <w:t>placement of</w:t>
      </w:r>
      <w:r>
        <w:rPr>
          <w:spacing w:val="-3"/>
          <w:sz w:val="24"/>
        </w:rPr>
        <w:t xml:space="preserve"> </w:t>
      </w:r>
      <w:r>
        <w:rPr>
          <w:sz w:val="24"/>
        </w:rPr>
        <w:t>the LDA</w:t>
      </w:r>
      <w:r>
        <w:rPr>
          <w:spacing w:val="-4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</w:t>
      </w:r>
      <w:r>
        <w:rPr>
          <w:spacing w:val="1"/>
          <w:sz w:val="24"/>
        </w:rPr>
        <w:t xml:space="preserve"> </w:t>
      </w:r>
      <w:r>
        <w:rPr>
          <w:sz w:val="24"/>
        </w:rPr>
        <w:t>about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LDA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properties</w:t>
      </w:r>
      <w:r>
        <w:rPr>
          <w:spacing w:val="-1"/>
          <w:sz w:val="24"/>
        </w:rPr>
        <w:t xml:space="preserve"> </w:t>
      </w:r>
      <w:r>
        <w:rPr>
          <w:sz w:val="24"/>
        </w:rPr>
        <w:t>window.</w:t>
      </w:r>
    </w:p>
    <w:p w:rsidR="000936B3" w14:paraId="292680B2" w14:textId="77777777">
      <w:pPr>
        <w:pStyle w:val="ListParagraph"/>
        <w:numPr>
          <w:ilvl w:val="1"/>
          <w:numId w:val="1"/>
        </w:numPr>
        <w:tabs>
          <w:tab w:val="left" w:pos="820"/>
        </w:tabs>
        <w:ind w:right="735"/>
        <w:rPr>
          <w:sz w:val="24"/>
        </w:rPr>
      </w:pPr>
      <w:r>
        <w:rPr>
          <w:sz w:val="24"/>
        </w:rPr>
        <w:t>Document chaperone rows for “</w:t>
      </w:r>
      <w:r>
        <w:rPr>
          <w:b/>
          <w:sz w:val="24"/>
        </w:rPr>
        <w:t>Chaperone present?</w:t>
      </w:r>
      <w:r>
        <w:rPr>
          <w:sz w:val="24"/>
        </w:rPr>
        <w:t>” or “</w:t>
      </w:r>
      <w:r>
        <w:rPr>
          <w:b/>
          <w:sz w:val="24"/>
        </w:rPr>
        <w:t>Reason for No Chaperone</w:t>
      </w:r>
      <w:r>
        <w:rPr>
          <w:sz w:val="24"/>
        </w:rPr>
        <w:t>” within the</w:t>
      </w:r>
      <w:r>
        <w:rPr>
          <w:spacing w:val="-52"/>
          <w:sz w:val="24"/>
        </w:rPr>
        <w:t xml:space="preserve"> </w:t>
      </w:r>
      <w:r>
        <w:rPr>
          <w:sz w:val="24"/>
        </w:rPr>
        <w:t>properties</w:t>
      </w:r>
      <w:r>
        <w:rPr>
          <w:spacing w:val="-4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LDA.</w:t>
      </w:r>
    </w:p>
    <w:p w:rsidR="000936B3" w14:paraId="292680B3" w14:textId="77777777">
      <w:pPr>
        <w:pStyle w:val="BodyText"/>
        <w:rPr>
          <w:sz w:val="20"/>
        </w:rPr>
      </w:pPr>
    </w:p>
    <w:p w:rsidR="000936B3" w14:paraId="292680B4" w14:textId="77777777">
      <w:pPr>
        <w:pStyle w:val="BodyText"/>
        <w:rPr>
          <w:sz w:val="20"/>
        </w:rPr>
      </w:pPr>
    </w:p>
    <w:p w:rsidR="000936B3" w14:paraId="292680B5" w14:textId="77777777">
      <w:pPr>
        <w:pStyle w:val="BodyText"/>
        <w:rPr>
          <w:sz w:val="20"/>
        </w:rPr>
      </w:pPr>
    </w:p>
    <w:p w:rsidR="000936B3" w14:paraId="292680B6" w14:textId="77777777">
      <w:pPr>
        <w:pStyle w:val="BodyText"/>
        <w:rPr>
          <w:sz w:val="20"/>
        </w:rPr>
      </w:pPr>
    </w:p>
    <w:p w:rsidR="000936B3" w14:paraId="292680B7" w14:textId="77777777">
      <w:pPr>
        <w:pStyle w:val="BodyText"/>
        <w:rPr>
          <w:sz w:val="20"/>
        </w:rPr>
      </w:pPr>
    </w:p>
    <w:p w:rsidR="000936B3" w14:paraId="292680B8" w14:textId="77777777">
      <w:pPr>
        <w:pStyle w:val="BodyText"/>
        <w:rPr>
          <w:sz w:val="20"/>
        </w:rPr>
      </w:pPr>
    </w:p>
    <w:p w:rsidR="000936B3" w14:paraId="292680B9" w14:textId="77777777">
      <w:pPr>
        <w:pStyle w:val="BodyText"/>
        <w:rPr>
          <w:sz w:val="20"/>
        </w:rPr>
      </w:pPr>
    </w:p>
    <w:p w:rsidR="000936B3" w14:paraId="292680BA" w14:textId="77777777">
      <w:pPr>
        <w:pStyle w:val="BodyText"/>
        <w:rPr>
          <w:sz w:val="20"/>
        </w:rPr>
      </w:pPr>
    </w:p>
    <w:p w:rsidR="000936B3" w14:paraId="292680BB" w14:textId="77777777">
      <w:pPr>
        <w:pStyle w:val="BodyText"/>
        <w:rPr>
          <w:sz w:val="20"/>
        </w:rPr>
      </w:pPr>
    </w:p>
    <w:p w:rsidR="000936B3" w14:paraId="292680BC" w14:textId="77777777">
      <w:pPr>
        <w:pStyle w:val="BodyText"/>
        <w:rPr>
          <w:sz w:val="20"/>
        </w:rPr>
      </w:pPr>
    </w:p>
    <w:p w:rsidR="000936B3" w14:paraId="292680BD" w14:textId="77777777">
      <w:pPr>
        <w:pStyle w:val="BodyText"/>
        <w:rPr>
          <w:sz w:val="20"/>
        </w:rPr>
      </w:pPr>
    </w:p>
    <w:p w:rsidR="000936B3" w14:paraId="292680BE" w14:textId="77777777">
      <w:pPr>
        <w:pStyle w:val="BodyText"/>
        <w:rPr>
          <w:sz w:val="20"/>
        </w:rPr>
      </w:pPr>
    </w:p>
    <w:p w:rsidR="000936B3" w14:paraId="292680BF" w14:textId="77777777">
      <w:pPr>
        <w:pStyle w:val="BodyText"/>
        <w:rPr>
          <w:sz w:val="20"/>
        </w:rPr>
      </w:pPr>
    </w:p>
    <w:p w:rsidR="000936B3" w14:paraId="292680C0" w14:textId="77777777">
      <w:pPr>
        <w:pStyle w:val="BodyText"/>
        <w:rPr>
          <w:sz w:val="20"/>
        </w:rPr>
      </w:pPr>
    </w:p>
    <w:p w:rsidR="000936B3" w14:paraId="292680C1" w14:textId="77777777">
      <w:pPr>
        <w:pStyle w:val="BodyText"/>
        <w:rPr>
          <w:sz w:val="20"/>
        </w:rPr>
      </w:pPr>
    </w:p>
    <w:p w:rsidR="000936B3" w14:paraId="292680C2" w14:textId="77777777">
      <w:pPr>
        <w:pStyle w:val="BodyText"/>
        <w:rPr>
          <w:sz w:val="20"/>
        </w:rPr>
      </w:pPr>
    </w:p>
    <w:p w:rsidR="000936B3" w14:paraId="292680C3" w14:textId="77777777">
      <w:pPr>
        <w:pStyle w:val="BodyText"/>
        <w:rPr>
          <w:sz w:val="20"/>
        </w:rPr>
      </w:pPr>
    </w:p>
    <w:p w:rsidR="000936B3" w14:paraId="292680C4" w14:textId="77777777">
      <w:pPr>
        <w:pStyle w:val="BodyText"/>
        <w:rPr>
          <w:sz w:val="20"/>
        </w:rPr>
      </w:pPr>
    </w:p>
    <w:p w:rsidR="000936B3" w14:paraId="292680C5" w14:textId="77777777">
      <w:pPr>
        <w:pStyle w:val="BodyText"/>
        <w:rPr>
          <w:sz w:val="20"/>
        </w:rPr>
      </w:pPr>
    </w:p>
    <w:p w:rsidR="000936B3" w14:paraId="292680C6" w14:textId="77777777">
      <w:pPr>
        <w:pStyle w:val="BodyText"/>
        <w:rPr>
          <w:sz w:val="20"/>
        </w:rPr>
      </w:pPr>
    </w:p>
    <w:p w:rsidR="000936B3" w14:paraId="292680C7" w14:textId="77777777">
      <w:pPr>
        <w:pStyle w:val="BodyText"/>
        <w:rPr>
          <w:sz w:val="20"/>
        </w:rPr>
      </w:pPr>
    </w:p>
    <w:p w:rsidR="000936B3" w14:paraId="292680C8" w14:textId="77777777">
      <w:pPr>
        <w:pStyle w:val="BodyText"/>
        <w:rPr>
          <w:sz w:val="20"/>
        </w:rPr>
      </w:pPr>
    </w:p>
    <w:p w:rsidR="000936B3" w14:paraId="292680C9" w14:textId="77777777">
      <w:pPr>
        <w:pStyle w:val="BodyText"/>
        <w:rPr>
          <w:sz w:val="20"/>
        </w:rPr>
      </w:pPr>
    </w:p>
    <w:p w:rsidR="000936B3" w14:paraId="292680CA" w14:textId="77777777">
      <w:pPr>
        <w:pStyle w:val="BodyText"/>
        <w:rPr>
          <w:sz w:val="20"/>
        </w:rPr>
      </w:pPr>
    </w:p>
    <w:p w:rsidR="000936B3" w14:paraId="292680CB" w14:textId="77777777">
      <w:pPr>
        <w:pStyle w:val="BodyText"/>
        <w:rPr>
          <w:sz w:val="20"/>
        </w:rPr>
      </w:pPr>
    </w:p>
    <w:p w:rsidR="000936B3" w14:paraId="292680CC" w14:textId="77777777">
      <w:pPr>
        <w:pStyle w:val="BodyText"/>
        <w:spacing w:before="1"/>
        <w:rPr>
          <w:sz w:val="16"/>
        </w:rPr>
      </w:pPr>
    </w:p>
    <w:p w:rsidR="000936B3" w14:paraId="292680CD" w14:textId="4F4EE37E">
      <w:pPr>
        <w:spacing w:before="59"/>
        <w:ind w:right="719"/>
        <w:jc w:val="righ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495300</wp:posOffset>
                </wp:positionH>
                <wp:positionV relativeFrom="paragraph">
                  <wp:posOffset>-3836035</wp:posOffset>
                </wp:positionV>
                <wp:extent cx="5422900" cy="4262755"/>
                <wp:effectExtent l="0" t="0" r="0" b="0"/>
                <wp:wrapNone/>
                <wp:docPr id="1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422900" cy="4262755"/>
                          <a:chOff x="780" y="-6041"/>
                          <a:chExt cx="8540" cy="6713"/>
                        </a:xfrm>
                      </wpg:grpSpPr>
                      <wps:wsp xmlns:wps="http://schemas.microsoft.com/office/word/2010/wordprocessingShape"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100"/>
                            <a:ext cx="5854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36B3" w14:textId="77777777">
                              <w:pPr>
                                <w:spacing w:line="199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ITS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OpTime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Periop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RNs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Chaperone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Documentation: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ver.: 2.0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  <pic:pic xmlns:pic="http://schemas.openxmlformats.org/drawingml/2006/picture">
                        <pic:nvPicPr>
                          <pic:cNvPr id="1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" y="-6041"/>
                            <a:ext cx="8540" cy="6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0" name="AutoShape 6"/>
                        <wps:cNvSpPr/>
                        <wps:spPr bwMode="auto">
                          <a:xfrm>
                            <a:off x="3912" y="-3413"/>
                            <a:ext cx="4872" cy="1894"/>
                          </a:xfrm>
                          <a:custGeom>
                            <a:avLst/>
                            <a:gdLst>
                              <a:gd name="T0" fmla="+- 0 8777 3912"/>
                              <a:gd name="T1" fmla="*/ T0 w 4872"/>
                              <a:gd name="T2" fmla="+- 0 -1519 -3413"/>
                              <a:gd name="T3" fmla="*/ -1519 h 1894"/>
                              <a:gd name="T4" fmla="+- 0 3922 3912"/>
                              <a:gd name="T5" fmla="*/ T4 w 4872"/>
                              <a:gd name="T6" fmla="+- 0 -1519 -3413"/>
                              <a:gd name="T7" fmla="*/ -1519 h 1894"/>
                              <a:gd name="T8" fmla="+- 0 3912 3912"/>
                              <a:gd name="T9" fmla="*/ T8 w 4872"/>
                              <a:gd name="T10" fmla="+- 0 -1529 -3413"/>
                              <a:gd name="T11" fmla="*/ -1529 h 1894"/>
                              <a:gd name="T12" fmla="+- 0 3912 3912"/>
                              <a:gd name="T13" fmla="*/ T12 w 4872"/>
                              <a:gd name="T14" fmla="+- 0 -3403 -3413"/>
                              <a:gd name="T15" fmla="*/ -3403 h 1894"/>
                              <a:gd name="T16" fmla="+- 0 3922 3912"/>
                              <a:gd name="T17" fmla="*/ T16 w 4872"/>
                              <a:gd name="T18" fmla="+- 0 -3413 -3413"/>
                              <a:gd name="T19" fmla="*/ -3413 h 1894"/>
                              <a:gd name="T20" fmla="+- 0 8777 3912"/>
                              <a:gd name="T21" fmla="*/ T20 w 4872"/>
                              <a:gd name="T22" fmla="+- 0 -3413 -3413"/>
                              <a:gd name="T23" fmla="*/ -3413 h 1894"/>
                              <a:gd name="T24" fmla="+- 0 8784 3912"/>
                              <a:gd name="T25" fmla="*/ T24 w 4872"/>
                              <a:gd name="T26" fmla="+- 0 -3403 -3413"/>
                              <a:gd name="T27" fmla="*/ -3403 h 1894"/>
                              <a:gd name="T28" fmla="+- 0 8784 3912"/>
                              <a:gd name="T29" fmla="*/ T28 w 4872"/>
                              <a:gd name="T30" fmla="+- 0 -3391 -3413"/>
                              <a:gd name="T31" fmla="*/ -3391 h 1894"/>
                              <a:gd name="T32" fmla="+- 0 3953 3912"/>
                              <a:gd name="T33" fmla="*/ T32 w 4872"/>
                              <a:gd name="T34" fmla="+- 0 -3391 -3413"/>
                              <a:gd name="T35" fmla="*/ -3391 h 1894"/>
                              <a:gd name="T36" fmla="+- 0 3931 3912"/>
                              <a:gd name="T37" fmla="*/ T36 w 4872"/>
                              <a:gd name="T38" fmla="+- 0 -3372 -3413"/>
                              <a:gd name="T39" fmla="*/ -3372 h 1894"/>
                              <a:gd name="T40" fmla="+- 0 3953 3912"/>
                              <a:gd name="T41" fmla="*/ T40 w 4872"/>
                              <a:gd name="T42" fmla="+- 0 -3372 -3413"/>
                              <a:gd name="T43" fmla="*/ -3372 h 1894"/>
                              <a:gd name="T44" fmla="+- 0 3953 3912"/>
                              <a:gd name="T45" fmla="*/ T44 w 4872"/>
                              <a:gd name="T46" fmla="+- 0 -1558 -3413"/>
                              <a:gd name="T47" fmla="*/ -1558 h 1894"/>
                              <a:gd name="T48" fmla="+- 0 3931 3912"/>
                              <a:gd name="T49" fmla="*/ T48 w 4872"/>
                              <a:gd name="T50" fmla="+- 0 -1558 -3413"/>
                              <a:gd name="T51" fmla="*/ -1558 h 1894"/>
                              <a:gd name="T52" fmla="+- 0 3953 3912"/>
                              <a:gd name="T53" fmla="*/ T52 w 4872"/>
                              <a:gd name="T54" fmla="+- 0 -1539 -3413"/>
                              <a:gd name="T55" fmla="*/ -1539 h 1894"/>
                              <a:gd name="T56" fmla="+- 0 8784 3912"/>
                              <a:gd name="T57" fmla="*/ T56 w 4872"/>
                              <a:gd name="T58" fmla="+- 0 -1539 -3413"/>
                              <a:gd name="T59" fmla="*/ -1539 h 1894"/>
                              <a:gd name="T60" fmla="+- 0 8784 3912"/>
                              <a:gd name="T61" fmla="*/ T60 w 4872"/>
                              <a:gd name="T62" fmla="+- 0 -1529 -3413"/>
                              <a:gd name="T63" fmla="*/ -1529 h 1894"/>
                              <a:gd name="T64" fmla="+- 0 8777 3912"/>
                              <a:gd name="T65" fmla="*/ T64 w 4872"/>
                              <a:gd name="T66" fmla="+- 0 -1519 -3413"/>
                              <a:gd name="T67" fmla="*/ -1519 h 1894"/>
                              <a:gd name="T68" fmla="+- 0 3953 3912"/>
                              <a:gd name="T69" fmla="*/ T68 w 4872"/>
                              <a:gd name="T70" fmla="+- 0 -3372 -3413"/>
                              <a:gd name="T71" fmla="*/ -3372 h 1894"/>
                              <a:gd name="T72" fmla="+- 0 3931 3912"/>
                              <a:gd name="T73" fmla="*/ T72 w 4872"/>
                              <a:gd name="T74" fmla="+- 0 -3372 -3413"/>
                              <a:gd name="T75" fmla="*/ -3372 h 1894"/>
                              <a:gd name="T76" fmla="+- 0 3953 3912"/>
                              <a:gd name="T77" fmla="*/ T76 w 4872"/>
                              <a:gd name="T78" fmla="+- 0 -3391 -3413"/>
                              <a:gd name="T79" fmla="*/ -3391 h 1894"/>
                              <a:gd name="T80" fmla="+- 0 3953 3912"/>
                              <a:gd name="T81" fmla="*/ T80 w 4872"/>
                              <a:gd name="T82" fmla="+- 0 -3372 -3413"/>
                              <a:gd name="T83" fmla="*/ -3372 h 1894"/>
                              <a:gd name="T84" fmla="+- 0 8746 3912"/>
                              <a:gd name="T85" fmla="*/ T84 w 4872"/>
                              <a:gd name="T86" fmla="+- 0 -3372 -3413"/>
                              <a:gd name="T87" fmla="*/ -3372 h 1894"/>
                              <a:gd name="T88" fmla="+- 0 3953 3912"/>
                              <a:gd name="T89" fmla="*/ T88 w 4872"/>
                              <a:gd name="T90" fmla="+- 0 -3372 -3413"/>
                              <a:gd name="T91" fmla="*/ -3372 h 1894"/>
                              <a:gd name="T92" fmla="+- 0 3953 3912"/>
                              <a:gd name="T93" fmla="*/ T92 w 4872"/>
                              <a:gd name="T94" fmla="+- 0 -3391 -3413"/>
                              <a:gd name="T95" fmla="*/ -3391 h 1894"/>
                              <a:gd name="T96" fmla="+- 0 8746 3912"/>
                              <a:gd name="T97" fmla="*/ T96 w 4872"/>
                              <a:gd name="T98" fmla="+- 0 -3391 -3413"/>
                              <a:gd name="T99" fmla="*/ -3391 h 1894"/>
                              <a:gd name="T100" fmla="+- 0 8746 3912"/>
                              <a:gd name="T101" fmla="*/ T100 w 4872"/>
                              <a:gd name="T102" fmla="+- 0 -3372 -3413"/>
                              <a:gd name="T103" fmla="*/ -3372 h 1894"/>
                              <a:gd name="T104" fmla="+- 0 8746 3912"/>
                              <a:gd name="T105" fmla="*/ T104 w 4872"/>
                              <a:gd name="T106" fmla="+- 0 -1539 -3413"/>
                              <a:gd name="T107" fmla="*/ -1539 h 1894"/>
                              <a:gd name="T108" fmla="+- 0 8746 3912"/>
                              <a:gd name="T109" fmla="*/ T108 w 4872"/>
                              <a:gd name="T110" fmla="+- 0 -3391 -3413"/>
                              <a:gd name="T111" fmla="*/ -3391 h 1894"/>
                              <a:gd name="T112" fmla="+- 0 8765 3912"/>
                              <a:gd name="T113" fmla="*/ T112 w 4872"/>
                              <a:gd name="T114" fmla="+- 0 -3372 -3413"/>
                              <a:gd name="T115" fmla="*/ -3372 h 1894"/>
                              <a:gd name="T116" fmla="+- 0 8784 3912"/>
                              <a:gd name="T117" fmla="*/ T116 w 4872"/>
                              <a:gd name="T118" fmla="+- 0 -3372 -3413"/>
                              <a:gd name="T119" fmla="*/ -3372 h 1894"/>
                              <a:gd name="T120" fmla="+- 0 8784 3912"/>
                              <a:gd name="T121" fmla="*/ T120 w 4872"/>
                              <a:gd name="T122" fmla="+- 0 -1558 -3413"/>
                              <a:gd name="T123" fmla="*/ -1558 h 1894"/>
                              <a:gd name="T124" fmla="+- 0 8765 3912"/>
                              <a:gd name="T125" fmla="*/ T124 w 4872"/>
                              <a:gd name="T126" fmla="+- 0 -1558 -3413"/>
                              <a:gd name="T127" fmla="*/ -1558 h 1894"/>
                              <a:gd name="T128" fmla="+- 0 8746 3912"/>
                              <a:gd name="T129" fmla="*/ T128 w 4872"/>
                              <a:gd name="T130" fmla="+- 0 -1539 -3413"/>
                              <a:gd name="T131" fmla="*/ -1539 h 1894"/>
                              <a:gd name="T132" fmla="+- 0 8784 3912"/>
                              <a:gd name="T133" fmla="*/ T132 w 4872"/>
                              <a:gd name="T134" fmla="+- 0 -3372 -3413"/>
                              <a:gd name="T135" fmla="*/ -3372 h 1894"/>
                              <a:gd name="T136" fmla="+- 0 8765 3912"/>
                              <a:gd name="T137" fmla="*/ T136 w 4872"/>
                              <a:gd name="T138" fmla="+- 0 -3372 -3413"/>
                              <a:gd name="T139" fmla="*/ -3372 h 1894"/>
                              <a:gd name="T140" fmla="+- 0 8746 3912"/>
                              <a:gd name="T141" fmla="*/ T140 w 4872"/>
                              <a:gd name="T142" fmla="+- 0 -3391 -3413"/>
                              <a:gd name="T143" fmla="*/ -3391 h 1894"/>
                              <a:gd name="T144" fmla="+- 0 8784 3912"/>
                              <a:gd name="T145" fmla="*/ T144 w 4872"/>
                              <a:gd name="T146" fmla="+- 0 -3391 -3413"/>
                              <a:gd name="T147" fmla="*/ -3391 h 1894"/>
                              <a:gd name="T148" fmla="+- 0 8784 3912"/>
                              <a:gd name="T149" fmla="*/ T148 w 4872"/>
                              <a:gd name="T150" fmla="+- 0 -3372 -3413"/>
                              <a:gd name="T151" fmla="*/ -3372 h 1894"/>
                              <a:gd name="T152" fmla="+- 0 3953 3912"/>
                              <a:gd name="T153" fmla="*/ T152 w 4872"/>
                              <a:gd name="T154" fmla="+- 0 -1539 -3413"/>
                              <a:gd name="T155" fmla="*/ -1539 h 1894"/>
                              <a:gd name="T156" fmla="+- 0 3931 3912"/>
                              <a:gd name="T157" fmla="*/ T156 w 4872"/>
                              <a:gd name="T158" fmla="+- 0 -1558 -3413"/>
                              <a:gd name="T159" fmla="*/ -1558 h 1894"/>
                              <a:gd name="T160" fmla="+- 0 3953 3912"/>
                              <a:gd name="T161" fmla="*/ T160 w 4872"/>
                              <a:gd name="T162" fmla="+- 0 -1558 -3413"/>
                              <a:gd name="T163" fmla="*/ -1558 h 1894"/>
                              <a:gd name="T164" fmla="+- 0 3953 3912"/>
                              <a:gd name="T165" fmla="*/ T164 w 4872"/>
                              <a:gd name="T166" fmla="+- 0 -1539 -3413"/>
                              <a:gd name="T167" fmla="*/ -1539 h 1894"/>
                              <a:gd name="T168" fmla="+- 0 8746 3912"/>
                              <a:gd name="T169" fmla="*/ T168 w 4872"/>
                              <a:gd name="T170" fmla="+- 0 -1539 -3413"/>
                              <a:gd name="T171" fmla="*/ -1539 h 1894"/>
                              <a:gd name="T172" fmla="+- 0 3953 3912"/>
                              <a:gd name="T173" fmla="*/ T172 w 4872"/>
                              <a:gd name="T174" fmla="+- 0 -1539 -3413"/>
                              <a:gd name="T175" fmla="*/ -1539 h 1894"/>
                              <a:gd name="T176" fmla="+- 0 3953 3912"/>
                              <a:gd name="T177" fmla="*/ T176 w 4872"/>
                              <a:gd name="T178" fmla="+- 0 -1558 -3413"/>
                              <a:gd name="T179" fmla="*/ -1558 h 1894"/>
                              <a:gd name="T180" fmla="+- 0 8746 3912"/>
                              <a:gd name="T181" fmla="*/ T180 w 4872"/>
                              <a:gd name="T182" fmla="+- 0 -1558 -3413"/>
                              <a:gd name="T183" fmla="*/ -1558 h 1894"/>
                              <a:gd name="T184" fmla="+- 0 8746 3912"/>
                              <a:gd name="T185" fmla="*/ T184 w 4872"/>
                              <a:gd name="T186" fmla="+- 0 -1539 -3413"/>
                              <a:gd name="T187" fmla="*/ -1539 h 1894"/>
                              <a:gd name="T188" fmla="+- 0 8784 3912"/>
                              <a:gd name="T189" fmla="*/ T188 w 4872"/>
                              <a:gd name="T190" fmla="+- 0 -1539 -3413"/>
                              <a:gd name="T191" fmla="*/ -1539 h 1894"/>
                              <a:gd name="T192" fmla="+- 0 8746 3912"/>
                              <a:gd name="T193" fmla="*/ T192 w 4872"/>
                              <a:gd name="T194" fmla="+- 0 -1539 -3413"/>
                              <a:gd name="T195" fmla="*/ -1539 h 1894"/>
                              <a:gd name="T196" fmla="+- 0 8765 3912"/>
                              <a:gd name="T197" fmla="*/ T196 w 4872"/>
                              <a:gd name="T198" fmla="+- 0 -1558 -3413"/>
                              <a:gd name="T199" fmla="*/ -1558 h 1894"/>
                              <a:gd name="T200" fmla="+- 0 8784 3912"/>
                              <a:gd name="T201" fmla="*/ T200 w 4872"/>
                              <a:gd name="T202" fmla="+- 0 -1558 -3413"/>
                              <a:gd name="T203" fmla="*/ -1558 h 1894"/>
                              <a:gd name="T204" fmla="+- 0 8784 3912"/>
                              <a:gd name="T205" fmla="*/ T204 w 4872"/>
                              <a:gd name="T206" fmla="+- 0 -1539 -3413"/>
                              <a:gd name="T207" fmla="*/ -1539 h 189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fill="norm" h="1894" w="4872" stroke="1">
                                <a:moveTo>
                                  <a:pt x="4865" y="1894"/>
                                </a:moveTo>
                                <a:lnTo>
                                  <a:pt x="10" y="1894"/>
                                </a:lnTo>
                                <a:lnTo>
                                  <a:pt x="0" y="1884"/>
                                </a:lnTo>
                                <a:lnTo>
                                  <a:pt x="0" y="10"/>
                                </a:lnTo>
                                <a:lnTo>
                                  <a:pt x="10" y="0"/>
                                </a:lnTo>
                                <a:lnTo>
                                  <a:pt x="4865" y="0"/>
                                </a:lnTo>
                                <a:lnTo>
                                  <a:pt x="4872" y="10"/>
                                </a:lnTo>
                                <a:lnTo>
                                  <a:pt x="4872" y="22"/>
                                </a:lnTo>
                                <a:lnTo>
                                  <a:pt x="41" y="22"/>
                                </a:lnTo>
                                <a:lnTo>
                                  <a:pt x="19" y="41"/>
                                </a:lnTo>
                                <a:lnTo>
                                  <a:pt x="41" y="41"/>
                                </a:lnTo>
                                <a:lnTo>
                                  <a:pt x="41" y="1855"/>
                                </a:lnTo>
                                <a:lnTo>
                                  <a:pt x="19" y="1855"/>
                                </a:lnTo>
                                <a:lnTo>
                                  <a:pt x="41" y="1874"/>
                                </a:lnTo>
                                <a:lnTo>
                                  <a:pt x="4872" y="1874"/>
                                </a:lnTo>
                                <a:lnTo>
                                  <a:pt x="4872" y="1884"/>
                                </a:lnTo>
                                <a:lnTo>
                                  <a:pt x="4865" y="1894"/>
                                </a:lnTo>
                                <a:close/>
                                <a:moveTo>
                                  <a:pt x="41" y="41"/>
                                </a:moveTo>
                                <a:lnTo>
                                  <a:pt x="19" y="41"/>
                                </a:lnTo>
                                <a:lnTo>
                                  <a:pt x="41" y="22"/>
                                </a:lnTo>
                                <a:lnTo>
                                  <a:pt x="41" y="41"/>
                                </a:lnTo>
                                <a:close/>
                                <a:moveTo>
                                  <a:pt x="4834" y="41"/>
                                </a:moveTo>
                                <a:lnTo>
                                  <a:pt x="41" y="41"/>
                                </a:lnTo>
                                <a:lnTo>
                                  <a:pt x="41" y="22"/>
                                </a:lnTo>
                                <a:lnTo>
                                  <a:pt x="4834" y="22"/>
                                </a:lnTo>
                                <a:lnTo>
                                  <a:pt x="4834" y="41"/>
                                </a:lnTo>
                                <a:close/>
                                <a:moveTo>
                                  <a:pt x="4834" y="1874"/>
                                </a:moveTo>
                                <a:lnTo>
                                  <a:pt x="4834" y="22"/>
                                </a:lnTo>
                                <a:lnTo>
                                  <a:pt x="4853" y="41"/>
                                </a:lnTo>
                                <a:lnTo>
                                  <a:pt x="4872" y="41"/>
                                </a:lnTo>
                                <a:lnTo>
                                  <a:pt x="4872" y="1855"/>
                                </a:lnTo>
                                <a:lnTo>
                                  <a:pt x="4853" y="1855"/>
                                </a:lnTo>
                                <a:lnTo>
                                  <a:pt x="4834" y="1874"/>
                                </a:lnTo>
                                <a:close/>
                                <a:moveTo>
                                  <a:pt x="4872" y="41"/>
                                </a:moveTo>
                                <a:lnTo>
                                  <a:pt x="4853" y="41"/>
                                </a:lnTo>
                                <a:lnTo>
                                  <a:pt x="4834" y="22"/>
                                </a:lnTo>
                                <a:lnTo>
                                  <a:pt x="4872" y="22"/>
                                </a:lnTo>
                                <a:lnTo>
                                  <a:pt x="4872" y="41"/>
                                </a:lnTo>
                                <a:close/>
                                <a:moveTo>
                                  <a:pt x="41" y="1874"/>
                                </a:moveTo>
                                <a:lnTo>
                                  <a:pt x="19" y="1855"/>
                                </a:lnTo>
                                <a:lnTo>
                                  <a:pt x="41" y="1855"/>
                                </a:lnTo>
                                <a:lnTo>
                                  <a:pt x="41" y="1874"/>
                                </a:lnTo>
                                <a:close/>
                                <a:moveTo>
                                  <a:pt x="4834" y="1874"/>
                                </a:moveTo>
                                <a:lnTo>
                                  <a:pt x="41" y="1874"/>
                                </a:lnTo>
                                <a:lnTo>
                                  <a:pt x="41" y="1855"/>
                                </a:lnTo>
                                <a:lnTo>
                                  <a:pt x="4834" y="1855"/>
                                </a:lnTo>
                                <a:lnTo>
                                  <a:pt x="4834" y="1874"/>
                                </a:lnTo>
                                <a:close/>
                                <a:moveTo>
                                  <a:pt x="4872" y="1874"/>
                                </a:moveTo>
                                <a:lnTo>
                                  <a:pt x="4834" y="1874"/>
                                </a:lnTo>
                                <a:lnTo>
                                  <a:pt x="4853" y="1855"/>
                                </a:lnTo>
                                <a:lnTo>
                                  <a:pt x="4872" y="1855"/>
                                </a:lnTo>
                                <a:lnTo>
                                  <a:pt x="4872" y="1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5" style="width:427pt;height:335.65pt;margin-top:-302.05pt;margin-left:39pt;mso-position-horizontal-relative:page;position:absolute;z-index:251661312" coordorigin="780,-6041" coordsize="8540,671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6" type="#_x0000_t202" style="width:5854;height:199;left:1440;mso-wrap-style:square;position:absolute;top:100;visibility:visible;v-text-anchor:top" filled="f" stroked="f">
                  <v:textbox inset="0,0,0,0">
                    <w:txbxContent>
                      <w:p w:rsidR="000936B3" w14:paraId="292680F8" w14:textId="77777777">
                        <w:pPr>
                          <w:spacing w:line="199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ITS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Training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OpTime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Periop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RNs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Chaperone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Documentation: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ver.: 2.0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width:8540;height:6713;left:780;mso-wrap-style:square;position:absolute;top:-6041;visibility:visible">
                  <v:imagedata r:id="rId12" o:title=""/>
                </v:shape>
                <v:shape id="AutoShape 6" o:spid="_x0000_s1028" style="width:4872;height:1894;left:3912;mso-wrap-style:square;position:absolute;top:-3413;visibility:visible;v-text-anchor:top" coordsize="4872,1894" path="m4865,1894l10,1894l,1884,,10,10,,4865,l4872,10l4872,22,41,22,19,41l41,41l41,1855l19,1855l41,1874l4872,1874l4872,1884l4865,1894xm41,41l19,41l41,22l41,41xm4834,41l41,41l41,22l4834,22l4834,41xm4834,1874l4834,22l4853,41l4872,41l4872,1855l4853,1855l4834,1874xm4872,41l4853,41l4834,22l4872,22l4872,41xm41,1874l19,1855l41,1855l41,1874xm4834,1874l41,1874l41,1855l4834,1855l4834,1874xm4872,1874l4834,1874l4853,1855l4872,1855l4872,1874xe" fillcolor="#bf0000" stroked="f">
                  <v:path arrowok="t" o:connecttype="custom" o:connectlocs="4865,-1519;10,-1519;0,-1529;0,-3403;10,-3413;4865,-3413;4872,-3403;4872,-3391;41,-3391;19,-3372;41,-3372;41,-1558;19,-1558;41,-1539;4872,-1539;4872,-1529;4865,-1519;41,-3372;19,-3372;41,-3391;41,-3372;4834,-3372;41,-3372;41,-3391;4834,-3391;4834,-3372;4834,-1539;4834,-3391;4853,-3372;4872,-3372;4872,-1558;4853,-1558;4834,-1539;4872,-3372;4853,-3372;4834,-3391;4872,-3391;4872,-3372;41,-1539;19,-1558;41,-1558;41,-1539;4834,-1539;41,-1539;41,-1558;4834,-1558;4834,-1539;4872,-1539;4834,-1539;4853,-1558;4872,-1558;4872,-1539" o:connectangles="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b/>
          <w:sz w:val="20"/>
        </w:rPr>
        <w:t>July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7,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2021–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(DG)</w:t>
      </w:r>
    </w:p>
    <w:p w:rsidR="000936B3" w14:paraId="292680CE" w14:textId="77777777">
      <w:pPr>
        <w:jc w:val="right"/>
        <w:rPr>
          <w:sz w:val="20"/>
        </w:rPr>
        <w:sectPr>
          <w:headerReference w:type="default" r:id="rId13"/>
          <w:footerReference w:type="default" r:id="rId14"/>
          <w:pgSz w:w="12240" w:h="15840"/>
          <w:pgMar w:top="1160" w:right="680" w:bottom="0" w:left="620" w:header="432" w:footer="0" w:gutter="0"/>
          <w:cols w:space="720"/>
        </w:sectPr>
      </w:pPr>
    </w:p>
    <w:p w:rsidR="000936B3" w14:paraId="292680CF" w14:textId="77777777">
      <w:pPr>
        <w:pStyle w:val="ListParagraph"/>
        <w:numPr>
          <w:ilvl w:val="0"/>
          <w:numId w:val="1"/>
        </w:numPr>
        <w:tabs>
          <w:tab w:val="left" w:pos="343"/>
        </w:tabs>
        <w:spacing w:before="41" w:line="364" w:lineRule="auto"/>
        <w:ind w:right="700" w:firstLine="0"/>
        <w:rPr>
          <w:sz w:val="24"/>
        </w:rPr>
      </w:pPr>
      <w:r>
        <w:rPr>
          <w:b/>
          <w:sz w:val="24"/>
        </w:rPr>
        <w:t>Rectal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tube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LDAs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chaperone</w:t>
      </w:r>
      <w:r>
        <w:rPr>
          <w:spacing w:val="-1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1"/>
          <w:sz w:val="24"/>
        </w:rPr>
        <w:t xml:space="preserve"> </w:t>
      </w:r>
      <w:r>
        <w:rPr>
          <w:sz w:val="24"/>
        </w:rPr>
        <w:t>rows within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properties</w:t>
      </w:r>
      <w:r>
        <w:rPr>
          <w:spacing w:val="-3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LDA.</w:t>
      </w:r>
      <w:r>
        <w:rPr>
          <w:spacing w:val="-5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PreOp</w:t>
      </w:r>
      <w:r>
        <w:rPr>
          <w:spacing w:val="-2"/>
          <w:sz w:val="24"/>
        </w:rPr>
        <w:t xml:space="preserve"> </w:t>
      </w:r>
      <w:r>
        <w:rPr>
          <w:sz w:val="24"/>
        </w:rPr>
        <w:t>PostOp</w:t>
      </w:r>
      <w:r>
        <w:rPr>
          <w:spacing w:val="-2"/>
          <w:sz w:val="24"/>
        </w:rPr>
        <w:t xml:space="preserve"> </w:t>
      </w:r>
      <w:r>
        <w:rPr>
          <w:sz w:val="24"/>
        </w:rPr>
        <w:t>Navigator:</w:t>
      </w:r>
    </w:p>
    <w:p w:rsidR="000936B3" w14:paraId="292680D0" w14:textId="77777777">
      <w:pPr>
        <w:pStyle w:val="ListParagraph"/>
        <w:numPr>
          <w:ilvl w:val="1"/>
          <w:numId w:val="1"/>
        </w:numPr>
        <w:tabs>
          <w:tab w:val="left" w:pos="820"/>
        </w:tabs>
        <w:spacing w:line="288" w:lineRule="exact"/>
        <w:rPr>
          <w:sz w:val="24"/>
        </w:rPr>
      </w:pPr>
      <w:r>
        <w:rPr>
          <w:sz w:val="24"/>
        </w:rPr>
        <w:t>Click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Add/Edit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LDAs </w:t>
      </w:r>
      <w:r>
        <w:rPr>
          <w:sz w:val="24"/>
        </w:rPr>
        <w:t>section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Navigator</w:t>
      </w:r>
      <w:r>
        <w:rPr>
          <w:spacing w:val="-3"/>
          <w:sz w:val="24"/>
        </w:rPr>
        <w:t xml:space="preserve"> </w:t>
      </w:r>
      <w:r>
        <w:rPr>
          <w:sz w:val="24"/>
        </w:rPr>
        <w:t>(PreOp,</w:t>
      </w:r>
      <w:r>
        <w:rPr>
          <w:spacing w:val="-2"/>
          <w:sz w:val="24"/>
        </w:rPr>
        <w:t xml:space="preserve"> </w:t>
      </w:r>
      <w:r>
        <w:rPr>
          <w:sz w:val="24"/>
        </w:rPr>
        <w:t>Post-Op)</w:t>
      </w:r>
    </w:p>
    <w:p w:rsidR="000936B3" w14:paraId="292680D1" w14:textId="77777777">
      <w:pPr>
        <w:pStyle w:val="ListParagraph"/>
        <w:numPr>
          <w:ilvl w:val="1"/>
          <w:numId w:val="1"/>
        </w:numPr>
        <w:tabs>
          <w:tab w:val="left" w:pos="820"/>
        </w:tabs>
        <w:spacing w:before="31"/>
        <w:rPr>
          <w:sz w:val="24"/>
        </w:rPr>
      </w:pPr>
      <w:r>
        <w:rPr>
          <w:sz w:val="24"/>
        </w:rPr>
        <w:t>Click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noProof/>
          <w:spacing w:val="-1"/>
          <w:position w:val="1"/>
          <w:sz w:val="24"/>
        </w:rPr>
        <w:drawing>
          <wp:inline distT="0" distB="0" distL="0" distR="0">
            <wp:extent cx="554735" cy="166116"/>
            <wp:effectExtent l="0" t="0" r="0" b="0"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35" cy="16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10"/>
          <w:sz w:val="24"/>
        </w:rPr>
        <w:t xml:space="preserve"> </w:t>
      </w:r>
      <w:r>
        <w:rPr>
          <w:sz w:val="24"/>
        </w:rPr>
        <w:t>button</w:t>
      </w:r>
    </w:p>
    <w:p w:rsidR="000936B3" w14:paraId="292680D2" w14:textId="77777777">
      <w:pPr>
        <w:pStyle w:val="BodyText"/>
        <w:rPr>
          <w:sz w:val="1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102767</wp:posOffset>
            </wp:positionV>
            <wp:extent cx="6265726" cy="1324355"/>
            <wp:effectExtent l="0" t="0" r="0" b="0"/>
            <wp:wrapTopAndBottom/>
            <wp:docPr id="1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jpe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5726" cy="132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36B3" w14:paraId="292680D3" w14:textId="77777777">
      <w:pPr>
        <w:pStyle w:val="BodyText"/>
        <w:spacing w:before="10"/>
        <w:rPr>
          <w:sz w:val="26"/>
        </w:rPr>
      </w:pPr>
    </w:p>
    <w:p w:rsidR="000936B3" w14:paraId="292680D4" w14:textId="6A72FDD7">
      <w:pPr>
        <w:pStyle w:val="ListParagraph"/>
        <w:numPr>
          <w:ilvl w:val="1"/>
          <w:numId w:val="1"/>
        </w:numPr>
        <w:tabs>
          <w:tab w:val="left" w:pos="676"/>
        </w:tabs>
        <w:ind w:left="675" w:hanging="216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548640</wp:posOffset>
                </wp:positionH>
                <wp:positionV relativeFrom="paragraph">
                  <wp:posOffset>254635</wp:posOffset>
                </wp:positionV>
                <wp:extent cx="6202680" cy="1239520"/>
                <wp:effectExtent l="0" t="0" r="0" b="0"/>
                <wp:wrapTopAndBottom/>
                <wp:docPr id="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02680" cy="1239520"/>
                          <a:chOff x="864" y="401"/>
                          <a:chExt cx="9768" cy="1952"/>
                        </a:xfrm>
                      </wpg:grpSpPr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" y="401"/>
                            <a:ext cx="9768" cy="1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4" name="AutoShape 3"/>
                        <wps:cNvSpPr/>
                        <wps:spPr bwMode="auto">
                          <a:xfrm>
                            <a:off x="931" y="787"/>
                            <a:ext cx="1140" cy="339"/>
                          </a:xfrm>
                          <a:custGeom>
                            <a:avLst/>
                            <a:gdLst>
                              <a:gd name="T0" fmla="+- 0 1334 931"/>
                              <a:gd name="T1" fmla="*/ T0 w 1140"/>
                              <a:gd name="T2" fmla="+- 0 1119 788"/>
                              <a:gd name="T3" fmla="*/ 1119 h 339"/>
                              <a:gd name="T4" fmla="+- 0 1106 931"/>
                              <a:gd name="T5" fmla="*/ T4 w 1140"/>
                              <a:gd name="T6" fmla="+- 0 1083 788"/>
                              <a:gd name="T7" fmla="*/ 1083 h 339"/>
                              <a:gd name="T8" fmla="+- 0 1037 931"/>
                              <a:gd name="T9" fmla="*/ T8 w 1140"/>
                              <a:gd name="T10" fmla="+- 0 1059 788"/>
                              <a:gd name="T11" fmla="*/ 1059 h 339"/>
                              <a:gd name="T12" fmla="+- 0 962 931"/>
                              <a:gd name="T13" fmla="*/ T12 w 1140"/>
                              <a:gd name="T14" fmla="+- 0 1018 788"/>
                              <a:gd name="T15" fmla="*/ 1018 h 339"/>
                              <a:gd name="T16" fmla="+- 0 936 931"/>
                              <a:gd name="T17" fmla="*/ T16 w 1140"/>
                              <a:gd name="T18" fmla="+- 0 982 788"/>
                              <a:gd name="T19" fmla="*/ 982 h 339"/>
                              <a:gd name="T20" fmla="+- 0 931 931"/>
                              <a:gd name="T21" fmla="*/ T20 w 1140"/>
                              <a:gd name="T22" fmla="+- 0 944 788"/>
                              <a:gd name="T23" fmla="*/ 944 h 339"/>
                              <a:gd name="T24" fmla="+- 0 938 931"/>
                              <a:gd name="T25" fmla="*/ T24 w 1140"/>
                              <a:gd name="T26" fmla="+- 0 927 788"/>
                              <a:gd name="T27" fmla="*/ 927 h 339"/>
                              <a:gd name="T28" fmla="+- 0 953 931"/>
                              <a:gd name="T29" fmla="*/ T28 w 1140"/>
                              <a:gd name="T30" fmla="+- 0 908 788"/>
                              <a:gd name="T31" fmla="*/ 908 h 339"/>
                              <a:gd name="T32" fmla="+- 0 994 931"/>
                              <a:gd name="T33" fmla="*/ T32 w 1140"/>
                              <a:gd name="T34" fmla="+- 0 877 788"/>
                              <a:gd name="T35" fmla="*/ 877 h 339"/>
                              <a:gd name="T36" fmla="+- 0 1087 931"/>
                              <a:gd name="T37" fmla="*/ T36 w 1140"/>
                              <a:gd name="T38" fmla="+- 0 838 788"/>
                              <a:gd name="T39" fmla="*/ 838 h 339"/>
                              <a:gd name="T40" fmla="+- 0 1387 931"/>
                              <a:gd name="T41" fmla="*/ T40 w 1140"/>
                              <a:gd name="T42" fmla="+- 0 790 788"/>
                              <a:gd name="T43" fmla="*/ 790 h 339"/>
                              <a:gd name="T44" fmla="+- 0 1716 931"/>
                              <a:gd name="T45" fmla="*/ T44 w 1140"/>
                              <a:gd name="T46" fmla="+- 0 800 788"/>
                              <a:gd name="T47" fmla="*/ 800 h 339"/>
                              <a:gd name="T48" fmla="+- 0 1445 931"/>
                              <a:gd name="T49" fmla="*/ T48 w 1140"/>
                              <a:gd name="T50" fmla="+- 0 829 788"/>
                              <a:gd name="T51" fmla="*/ 829 h 339"/>
                              <a:gd name="T52" fmla="+- 0 1198 931"/>
                              <a:gd name="T53" fmla="*/ T52 w 1140"/>
                              <a:gd name="T54" fmla="+- 0 853 788"/>
                              <a:gd name="T55" fmla="*/ 853 h 339"/>
                              <a:gd name="T56" fmla="+- 0 1051 931"/>
                              <a:gd name="T57" fmla="*/ T56 w 1140"/>
                              <a:gd name="T58" fmla="+- 0 893 788"/>
                              <a:gd name="T59" fmla="*/ 893 h 339"/>
                              <a:gd name="T60" fmla="+- 0 1006 931"/>
                              <a:gd name="T61" fmla="*/ T60 w 1140"/>
                              <a:gd name="T62" fmla="+- 0 915 788"/>
                              <a:gd name="T63" fmla="*/ 915 h 339"/>
                              <a:gd name="T64" fmla="+- 0 972 931"/>
                              <a:gd name="T65" fmla="*/ T64 w 1140"/>
                              <a:gd name="T66" fmla="+- 0 946 788"/>
                              <a:gd name="T67" fmla="*/ 946 h 339"/>
                              <a:gd name="T68" fmla="+- 0 971 931"/>
                              <a:gd name="T69" fmla="*/ T68 w 1140"/>
                              <a:gd name="T70" fmla="+- 0 951 788"/>
                              <a:gd name="T71" fmla="*/ 951 h 339"/>
                              <a:gd name="T72" fmla="+- 0 972 931"/>
                              <a:gd name="T73" fmla="*/ T72 w 1140"/>
                              <a:gd name="T74" fmla="+- 0 968 788"/>
                              <a:gd name="T75" fmla="*/ 968 h 339"/>
                              <a:gd name="T76" fmla="+- 0 982 931"/>
                              <a:gd name="T77" fmla="*/ T76 w 1140"/>
                              <a:gd name="T78" fmla="+- 0 980 788"/>
                              <a:gd name="T79" fmla="*/ 980 h 339"/>
                              <a:gd name="T80" fmla="+- 0 1013 931"/>
                              <a:gd name="T81" fmla="*/ T80 w 1140"/>
                              <a:gd name="T82" fmla="+- 0 1004 788"/>
                              <a:gd name="T83" fmla="*/ 1004 h 339"/>
                              <a:gd name="T84" fmla="+- 0 1066 931"/>
                              <a:gd name="T85" fmla="*/ T84 w 1140"/>
                              <a:gd name="T86" fmla="+- 0 1028 788"/>
                              <a:gd name="T87" fmla="*/ 1028 h 339"/>
                              <a:gd name="T88" fmla="+- 0 1154 931"/>
                              <a:gd name="T89" fmla="*/ T88 w 1140"/>
                              <a:gd name="T90" fmla="+- 0 1054 788"/>
                              <a:gd name="T91" fmla="*/ 1054 h 339"/>
                              <a:gd name="T92" fmla="+- 0 1500 931"/>
                              <a:gd name="T93" fmla="*/ T92 w 1140"/>
                              <a:gd name="T94" fmla="+- 0 1088 788"/>
                              <a:gd name="T95" fmla="*/ 1088 h 339"/>
                              <a:gd name="T96" fmla="+- 0 1766 931"/>
                              <a:gd name="T97" fmla="*/ T96 w 1140"/>
                              <a:gd name="T98" fmla="+- 0 1109 788"/>
                              <a:gd name="T99" fmla="*/ 1109 h 339"/>
                              <a:gd name="T100" fmla="+- 0 2028 931"/>
                              <a:gd name="T101" fmla="*/ T100 w 1140"/>
                              <a:gd name="T102" fmla="+- 0 946 788"/>
                              <a:gd name="T103" fmla="*/ 946 h 339"/>
                              <a:gd name="T104" fmla="+- 0 2006 931"/>
                              <a:gd name="T105" fmla="*/ T104 w 1140"/>
                              <a:gd name="T106" fmla="+- 0 922 788"/>
                              <a:gd name="T107" fmla="*/ 922 h 339"/>
                              <a:gd name="T108" fmla="+- 0 1963 931"/>
                              <a:gd name="T109" fmla="*/ T108 w 1140"/>
                              <a:gd name="T110" fmla="+- 0 898 788"/>
                              <a:gd name="T111" fmla="*/ 898 h 339"/>
                              <a:gd name="T112" fmla="+- 0 1903 931"/>
                              <a:gd name="T113" fmla="*/ T112 w 1140"/>
                              <a:gd name="T114" fmla="+- 0 877 788"/>
                              <a:gd name="T115" fmla="*/ 877 h 339"/>
                              <a:gd name="T116" fmla="+- 0 1759 931"/>
                              <a:gd name="T117" fmla="*/ T116 w 1140"/>
                              <a:gd name="T118" fmla="+- 0 845 788"/>
                              <a:gd name="T119" fmla="*/ 845 h 339"/>
                              <a:gd name="T120" fmla="+- 0 1878 931"/>
                              <a:gd name="T121" fmla="*/ T120 w 1140"/>
                              <a:gd name="T122" fmla="+- 0 829 788"/>
                              <a:gd name="T123" fmla="*/ 829 h 339"/>
                              <a:gd name="T124" fmla="+- 0 1963 931"/>
                              <a:gd name="T125" fmla="*/ T124 w 1140"/>
                              <a:gd name="T126" fmla="+- 0 855 788"/>
                              <a:gd name="T127" fmla="*/ 855 h 339"/>
                              <a:gd name="T128" fmla="+- 0 2028 931"/>
                              <a:gd name="T129" fmla="*/ T128 w 1140"/>
                              <a:gd name="T130" fmla="+- 0 889 788"/>
                              <a:gd name="T131" fmla="*/ 889 h 339"/>
                              <a:gd name="T132" fmla="+- 0 2064 931"/>
                              <a:gd name="T133" fmla="*/ T132 w 1140"/>
                              <a:gd name="T134" fmla="+- 0 927 788"/>
                              <a:gd name="T135" fmla="*/ 927 h 339"/>
                              <a:gd name="T136" fmla="+- 0 2069 931"/>
                              <a:gd name="T137" fmla="*/ T136 w 1140"/>
                              <a:gd name="T138" fmla="+- 0 946 788"/>
                              <a:gd name="T139" fmla="*/ 946 h 339"/>
                              <a:gd name="T140" fmla="+- 0 974 931"/>
                              <a:gd name="T141" fmla="*/ T140 w 1140"/>
                              <a:gd name="T142" fmla="+- 0 946 788"/>
                              <a:gd name="T143" fmla="*/ 946 h 339"/>
                              <a:gd name="T144" fmla="+- 0 2026 931"/>
                              <a:gd name="T145" fmla="*/ T144 w 1140"/>
                              <a:gd name="T146" fmla="+- 0 944 788"/>
                              <a:gd name="T147" fmla="*/ 944 h 339"/>
                              <a:gd name="T148" fmla="+- 0 972 931"/>
                              <a:gd name="T149" fmla="*/ T148 w 1140"/>
                              <a:gd name="T150" fmla="+- 0 951 788"/>
                              <a:gd name="T151" fmla="*/ 951 h 339"/>
                              <a:gd name="T152" fmla="+- 0 2030 931"/>
                              <a:gd name="T153" fmla="*/ T152 w 1140"/>
                              <a:gd name="T154" fmla="+- 0 956 788"/>
                              <a:gd name="T155" fmla="*/ 956 h 339"/>
                              <a:gd name="T156" fmla="+- 0 970 931"/>
                              <a:gd name="T157" fmla="*/ T156 w 1140"/>
                              <a:gd name="T158" fmla="+- 0 956 788"/>
                              <a:gd name="T159" fmla="*/ 956 h 339"/>
                              <a:gd name="T160" fmla="+- 0 970 931"/>
                              <a:gd name="T161" fmla="*/ T160 w 1140"/>
                              <a:gd name="T162" fmla="+- 0 963 788"/>
                              <a:gd name="T163" fmla="*/ 963 h 339"/>
                              <a:gd name="T164" fmla="+- 0 2028 931"/>
                              <a:gd name="T165" fmla="*/ T164 w 1140"/>
                              <a:gd name="T166" fmla="+- 0 968 788"/>
                              <a:gd name="T167" fmla="*/ 968 h 339"/>
                              <a:gd name="T168" fmla="+- 0 2071 931"/>
                              <a:gd name="T169" fmla="*/ T168 w 1140"/>
                              <a:gd name="T170" fmla="+- 0 965 788"/>
                              <a:gd name="T171" fmla="*/ 965 h 339"/>
                              <a:gd name="T172" fmla="+- 0 972 931"/>
                              <a:gd name="T173" fmla="*/ T172 w 1140"/>
                              <a:gd name="T174" fmla="+- 0 968 788"/>
                              <a:gd name="T175" fmla="*/ 968 h 339"/>
                              <a:gd name="T176" fmla="+- 0 2030 931"/>
                              <a:gd name="T177" fmla="*/ T176 w 1140"/>
                              <a:gd name="T178" fmla="+- 0 965 788"/>
                              <a:gd name="T179" fmla="*/ 965 h 339"/>
                              <a:gd name="T180" fmla="+- 0 2028 931"/>
                              <a:gd name="T181" fmla="*/ T180 w 1140"/>
                              <a:gd name="T182" fmla="+- 0 970 788"/>
                              <a:gd name="T183" fmla="*/ 970 h 339"/>
                              <a:gd name="T184" fmla="+- 0 974 931"/>
                              <a:gd name="T185" fmla="*/ T184 w 1140"/>
                              <a:gd name="T186" fmla="+- 0 970 788"/>
                              <a:gd name="T187" fmla="*/ 970 h 339"/>
                              <a:gd name="T188" fmla="+- 0 1663 931"/>
                              <a:gd name="T189" fmla="*/ T188 w 1140"/>
                              <a:gd name="T190" fmla="+- 0 1081 788"/>
                              <a:gd name="T191" fmla="*/ 1081 h 339"/>
                              <a:gd name="T192" fmla="+- 0 1903 931"/>
                              <a:gd name="T193" fmla="*/ T192 w 1140"/>
                              <a:gd name="T194" fmla="+- 0 1040 788"/>
                              <a:gd name="T195" fmla="*/ 1040 h 339"/>
                              <a:gd name="T196" fmla="+- 0 1987 931"/>
                              <a:gd name="T197" fmla="*/ T196 w 1140"/>
                              <a:gd name="T198" fmla="+- 0 1006 788"/>
                              <a:gd name="T199" fmla="*/ 1006 h 339"/>
                              <a:gd name="T200" fmla="+- 0 2018 931"/>
                              <a:gd name="T201" fmla="*/ T200 w 1140"/>
                              <a:gd name="T202" fmla="+- 0 982 788"/>
                              <a:gd name="T203" fmla="*/ 982 h 339"/>
                              <a:gd name="T204" fmla="+- 0 2066 931"/>
                              <a:gd name="T205" fmla="*/ T204 w 1140"/>
                              <a:gd name="T206" fmla="+- 0 977 788"/>
                              <a:gd name="T207" fmla="*/ 977 h 339"/>
                              <a:gd name="T208" fmla="+- 0 2062 931"/>
                              <a:gd name="T209" fmla="*/ T208 w 1140"/>
                              <a:gd name="T210" fmla="+- 0 992 788"/>
                              <a:gd name="T211" fmla="*/ 992 h 339"/>
                              <a:gd name="T212" fmla="+- 0 2030 931"/>
                              <a:gd name="T213" fmla="*/ T212 w 1140"/>
                              <a:gd name="T214" fmla="+- 0 1025 788"/>
                              <a:gd name="T215" fmla="*/ 1025 h 339"/>
                              <a:gd name="T216" fmla="+- 0 1949 931"/>
                              <a:gd name="T217" fmla="*/ T216 w 1140"/>
                              <a:gd name="T218" fmla="+- 0 1066 788"/>
                              <a:gd name="T219" fmla="*/ 1066 h 339"/>
                              <a:gd name="T220" fmla="+- 0 1876 931"/>
                              <a:gd name="T221" fmla="*/ T220 w 1140"/>
                              <a:gd name="T222" fmla="+- 0 1088 788"/>
                              <a:gd name="T223" fmla="*/ 1088 h 33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fill="norm" h="339" w="1140" stroke="1">
                                <a:moveTo>
                                  <a:pt x="627" y="338"/>
                                </a:moveTo>
                                <a:lnTo>
                                  <a:pt x="514" y="338"/>
                                </a:lnTo>
                                <a:lnTo>
                                  <a:pt x="459" y="336"/>
                                </a:lnTo>
                                <a:lnTo>
                                  <a:pt x="403" y="331"/>
                                </a:lnTo>
                                <a:lnTo>
                                  <a:pt x="305" y="321"/>
                                </a:lnTo>
                                <a:lnTo>
                                  <a:pt x="259" y="314"/>
                                </a:lnTo>
                                <a:lnTo>
                                  <a:pt x="216" y="305"/>
                                </a:lnTo>
                                <a:lnTo>
                                  <a:pt x="175" y="295"/>
                                </a:lnTo>
                                <a:lnTo>
                                  <a:pt x="156" y="290"/>
                                </a:lnTo>
                                <a:lnTo>
                                  <a:pt x="139" y="283"/>
                                </a:lnTo>
                                <a:lnTo>
                                  <a:pt x="123" y="278"/>
                                </a:lnTo>
                                <a:lnTo>
                                  <a:pt x="106" y="271"/>
                                </a:lnTo>
                                <a:lnTo>
                                  <a:pt x="91" y="266"/>
                                </a:lnTo>
                                <a:lnTo>
                                  <a:pt x="77" y="259"/>
                                </a:lnTo>
                                <a:lnTo>
                                  <a:pt x="41" y="237"/>
                                </a:lnTo>
                                <a:lnTo>
                                  <a:pt x="31" y="230"/>
                                </a:lnTo>
                                <a:lnTo>
                                  <a:pt x="15" y="213"/>
                                </a:lnTo>
                                <a:lnTo>
                                  <a:pt x="10" y="204"/>
                                </a:lnTo>
                                <a:lnTo>
                                  <a:pt x="7" y="201"/>
                                </a:lnTo>
                                <a:lnTo>
                                  <a:pt x="5" y="194"/>
                                </a:lnTo>
                                <a:lnTo>
                                  <a:pt x="3" y="192"/>
                                </a:lnTo>
                                <a:lnTo>
                                  <a:pt x="3" y="189"/>
                                </a:lnTo>
                                <a:lnTo>
                                  <a:pt x="0" y="182"/>
                                </a:lnTo>
                                <a:lnTo>
                                  <a:pt x="0" y="156"/>
                                </a:lnTo>
                                <a:lnTo>
                                  <a:pt x="3" y="149"/>
                                </a:lnTo>
                                <a:lnTo>
                                  <a:pt x="3" y="146"/>
                                </a:lnTo>
                                <a:lnTo>
                                  <a:pt x="5" y="146"/>
                                </a:lnTo>
                                <a:lnTo>
                                  <a:pt x="7" y="139"/>
                                </a:lnTo>
                                <a:lnTo>
                                  <a:pt x="7" y="137"/>
                                </a:lnTo>
                                <a:lnTo>
                                  <a:pt x="10" y="137"/>
                                </a:lnTo>
                                <a:lnTo>
                                  <a:pt x="15" y="127"/>
                                </a:lnTo>
                                <a:lnTo>
                                  <a:pt x="22" y="120"/>
                                </a:lnTo>
                                <a:lnTo>
                                  <a:pt x="29" y="110"/>
                                </a:lnTo>
                                <a:lnTo>
                                  <a:pt x="41" y="103"/>
                                </a:lnTo>
                                <a:lnTo>
                                  <a:pt x="51" y="96"/>
                                </a:lnTo>
                                <a:lnTo>
                                  <a:pt x="63" y="89"/>
                                </a:lnTo>
                                <a:lnTo>
                                  <a:pt x="106" y="67"/>
                                </a:lnTo>
                                <a:lnTo>
                                  <a:pt x="120" y="62"/>
                                </a:lnTo>
                                <a:lnTo>
                                  <a:pt x="139" y="55"/>
                                </a:lnTo>
                                <a:lnTo>
                                  <a:pt x="156" y="50"/>
                                </a:lnTo>
                                <a:lnTo>
                                  <a:pt x="214" y="36"/>
                                </a:lnTo>
                                <a:lnTo>
                                  <a:pt x="257" y="26"/>
                                </a:lnTo>
                                <a:lnTo>
                                  <a:pt x="353" y="12"/>
                                </a:lnTo>
                                <a:lnTo>
                                  <a:pt x="456" y="2"/>
                                </a:lnTo>
                                <a:lnTo>
                                  <a:pt x="511" y="0"/>
                                </a:lnTo>
                                <a:lnTo>
                                  <a:pt x="627" y="0"/>
                                </a:lnTo>
                                <a:lnTo>
                                  <a:pt x="682" y="2"/>
                                </a:lnTo>
                                <a:lnTo>
                                  <a:pt x="785" y="12"/>
                                </a:lnTo>
                                <a:lnTo>
                                  <a:pt x="835" y="19"/>
                                </a:lnTo>
                                <a:lnTo>
                                  <a:pt x="924" y="33"/>
                                </a:lnTo>
                                <a:lnTo>
                                  <a:pt x="947" y="41"/>
                                </a:lnTo>
                                <a:lnTo>
                                  <a:pt x="514" y="41"/>
                                </a:lnTo>
                                <a:lnTo>
                                  <a:pt x="408" y="45"/>
                                </a:lnTo>
                                <a:lnTo>
                                  <a:pt x="358" y="53"/>
                                </a:lnTo>
                                <a:lnTo>
                                  <a:pt x="310" y="57"/>
                                </a:lnTo>
                                <a:lnTo>
                                  <a:pt x="267" y="65"/>
                                </a:lnTo>
                                <a:lnTo>
                                  <a:pt x="223" y="74"/>
                                </a:lnTo>
                                <a:lnTo>
                                  <a:pt x="185" y="84"/>
                                </a:lnTo>
                                <a:lnTo>
                                  <a:pt x="135" y="98"/>
                                </a:lnTo>
                                <a:lnTo>
                                  <a:pt x="120" y="105"/>
                                </a:lnTo>
                                <a:lnTo>
                                  <a:pt x="108" y="110"/>
                                </a:lnTo>
                                <a:lnTo>
                                  <a:pt x="94" y="115"/>
                                </a:lnTo>
                                <a:lnTo>
                                  <a:pt x="84" y="122"/>
                                </a:lnTo>
                                <a:lnTo>
                                  <a:pt x="75" y="127"/>
                                </a:lnTo>
                                <a:lnTo>
                                  <a:pt x="65" y="134"/>
                                </a:lnTo>
                                <a:lnTo>
                                  <a:pt x="58" y="139"/>
                                </a:lnTo>
                                <a:lnTo>
                                  <a:pt x="46" y="151"/>
                                </a:lnTo>
                                <a:lnTo>
                                  <a:pt x="41" y="158"/>
                                </a:lnTo>
                                <a:lnTo>
                                  <a:pt x="43" y="158"/>
                                </a:lnTo>
                                <a:lnTo>
                                  <a:pt x="42" y="161"/>
                                </a:lnTo>
                                <a:lnTo>
                                  <a:pt x="41" y="161"/>
                                </a:lnTo>
                                <a:lnTo>
                                  <a:pt x="40" y="163"/>
                                </a:lnTo>
                                <a:lnTo>
                                  <a:pt x="39" y="163"/>
                                </a:lnTo>
                                <a:lnTo>
                                  <a:pt x="39" y="175"/>
                                </a:lnTo>
                                <a:lnTo>
                                  <a:pt x="41" y="180"/>
                                </a:lnTo>
                                <a:lnTo>
                                  <a:pt x="42" y="180"/>
                                </a:lnTo>
                                <a:lnTo>
                                  <a:pt x="43" y="182"/>
                                </a:lnTo>
                                <a:lnTo>
                                  <a:pt x="41" y="182"/>
                                </a:lnTo>
                                <a:lnTo>
                                  <a:pt x="51" y="192"/>
                                </a:lnTo>
                                <a:lnTo>
                                  <a:pt x="55" y="199"/>
                                </a:lnTo>
                                <a:lnTo>
                                  <a:pt x="65" y="204"/>
                                </a:lnTo>
                                <a:lnTo>
                                  <a:pt x="72" y="211"/>
                                </a:lnTo>
                                <a:lnTo>
                                  <a:pt x="82" y="216"/>
                                </a:lnTo>
                                <a:lnTo>
                                  <a:pt x="94" y="223"/>
                                </a:lnTo>
                                <a:lnTo>
                                  <a:pt x="106" y="228"/>
                                </a:lnTo>
                                <a:lnTo>
                                  <a:pt x="120" y="235"/>
                                </a:lnTo>
                                <a:lnTo>
                                  <a:pt x="135" y="240"/>
                                </a:lnTo>
                                <a:lnTo>
                                  <a:pt x="151" y="245"/>
                                </a:lnTo>
                                <a:lnTo>
                                  <a:pt x="168" y="252"/>
                                </a:lnTo>
                                <a:lnTo>
                                  <a:pt x="185" y="257"/>
                                </a:lnTo>
                                <a:lnTo>
                                  <a:pt x="223" y="266"/>
                                </a:lnTo>
                                <a:lnTo>
                                  <a:pt x="264" y="273"/>
                                </a:lnTo>
                                <a:lnTo>
                                  <a:pt x="358" y="288"/>
                                </a:lnTo>
                                <a:lnTo>
                                  <a:pt x="408" y="293"/>
                                </a:lnTo>
                                <a:lnTo>
                                  <a:pt x="569" y="300"/>
                                </a:lnTo>
                                <a:lnTo>
                                  <a:pt x="945" y="300"/>
                                </a:lnTo>
                                <a:lnTo>
                                  <a:pt x="924" y="305"/>
                                </a:lnTo>
                                <a:lnTo>
                                  <a:pt x="881" y="314"/>
                                </a:lnTo>
                                <a:lnTo>
                                  <a:pt x="835" y="321"/>
                                </a:lnTo>
                                <a:lnTo>
                                  <a:pt x="682" y="336"/>
                                </a:lnTo>
                                <a:lnTo>
                                  <a:pt x="627" y="338"/>
                                </a:lnTo>
                                <a:close/>
                                <a:moveTo>
                                  <a:pt x="1138" y="158"/>
                                </a:moveTo>
                                <a:lnTo>
                                  <a:pt x="1097" y="158"/>
                                </a:lnTo>
                                <a:lnTo>
                                  <a:pt x="1095" y="153"/>
                                </a:lnTo>
                                <a:lnTo>
                                  <a:pt x="1090" y="146"/>
                                </a:lnTo>
                                <a:lnTo>
                                  <a:pt x="1083" y="141"/>
                                </a:lnTo>
                                <a:lnTo>
                                  <a:pt x="1075" y="134"/>
                                </a:lnTo>
                                <a:lnTo>
                                  <a:pt x="1066" y="129"/>
                                </a:lnTo>
                                <a:lnTo>
                                  <a:pt x="1056" y="122"/>
                                </a:lnTo>
                                <a:lnTo>
                                  <a:pt x="1044" y="117"/>
                                </a:lnTo>
                                <a:lnTo>
                                  <a:pt x="1032" y="110"/>
                                </a:lnTo>
                                <a:lnTo>
                                  <a:pt x="1018" y="105"/>
                                </a:lnTo>
                                <a:lnTo>
                                  <a:pt x="1003" y="98"/>
                                </a:lnTo>
                                <a:lnTo>
                                  <a:pt x="989" y="93"/>
                                </a:lnTo>
                                <a:lnTo>
                                  <a:pt x="972" y="89"/>
                                </a:lnTo>
                                <a:lnTo>
                                  <a:pt x="953" y="84"/>
                                </a:lnTo>
                                <a:lnTo>
                                  <a:pt x="917" y="74"/>
                                </a:lnTo>
                                <a:lnTo>
                                  <a:pt x="874" y="65"/>
                                </a:lnTo>
                                <a:lnTo>
                                  <a:pt x="828" y="57"/>
                                </a:lnTo>
                                <a:lnTo>
                                  <a:pt x="783" y="53"/>
                                </a:lnTo>
                                <a:lnTo>
                                  <a:pt x="732" y="45"/>
                                </a:lnTo>
                                <a:lnTo>
                                  <a:pt x="627" y="41"/>
                                </a:lnTo>
                                <a:lnTo>
                                  <a:pt x="947" y="41"/>
                                </a:lnTo>
                                <a:lnTo>
                                  <a:pt x="963" y="45"/>
                                </a:lnTo>
                                <a:lnTo>
                                  <a:pt x="1001" y="55"/>
                                </a:lnTo>
                                <a:lnTo>
                                  <a:pt x="1018" y="62"/>
                                </a:lnTo>
                                <a:lnTo>
                                  <a:pt x="1032" y="67"/>
                                </a:lnTo>
                                <a:lnTo>
                                  <a:pt x="1049" y="74"/>
                                </a:lnTo>
                                <a:lnTo>
                                  <a:pt x="1063" y="79"/>
                                </a:lnTo>
                                <a:lnTo>
                                  <a:pt x="1087" y="93"/>
                                </a:lnTo>
                                <a:lnTo>
                                  <a:pt x="1097" y="101"/>
                                </a:lnTo>
                                <a:lnTo>
                                  <a:pt x="1109" y="110"/>
                                </a:lnTo>
                                <a:lnTo>
                                  <a:pt x="1116" y="117"/>
                                </a:lnTo>
                                <a:lnTo>
                                  <a:pt x="1131" y="137"/>
                                </a:lnTo>
                                <a:lnTo>
                                  <a:pt x="1133" y="139"/>
                                </a:lnTo>
                                <a:lnTo>
                                  <a:pt x="1135" y="146"/>
                                </a:lnTo>
                                <a:lnTo>
                                  <a:pt x="1135" y="149"/>
                                </a:lnTo>
                                <a:lnTo>
                                  <a:pt x="1138" y="156"/>
                                </a:lnTo>
                                <a:lnTo>
                                  <a:pt x="1138" y="158"/>
                                </a:lnTo>
                                <a:close/>
                                <a:moveTo>
                                  <a:pt x="43" y="158"/>
                                </a:moveTo>
                                <a:lnTo>
                                  <a:pt x="41" y="158"/>
                                </a:lnTo>
                                <a:lnTo>
                                  <a:pt x="43" y="156"/>
                                </a:lnTo>
                                <a:lnTo>
                                  <a:pt x="43" y="158"/>
                                </a:lnTo>
                                <a:close/>
                                <a:moveTo>
                                  <a:pt x="1140" y="175"/>
                                </a:moveTo>
                                <a:lnTo>
                                  <a:pt x="1099" y="175"/>
                                </a:lnTo>
                                <a:lnTo>
                                  <a:pt x="1099" y="163"/>
                                </a:lnTo>
                                <a:lnTo>
                                  <a:pt x="1095" y="156"/>
                                </a:lnTo>
                                <a:lnTo>
                                  <a:pt x="1097" y="158"/>
                                </a:lnTo>
                                <a:lnTo>
                                  <a:pt x="1140" y="158"/>
                                </a:lnTo>
                                <a:lnTo>
                                  <a:pt x="1140" y="175"/>
                                </a:lnTo>
                                <a:close/>
                                <a:moveTo>
                                  <a:pt x="41" y="163"/>
                                </a:moveTo>
                                <a:lnTo>
                                  <a:pt x="41" y="161"/>
                                </a:lnTo>
                                <a:lnTo>
                                  <a:pt x="42" y="161"/>
                                </a:lnTo>
                                <a:lnTo>
                                  <a:pt x="41" y="163"/>
                                </a:lnTo>
                                <a:close/>
                                <a:moveTo>
                                  <a:pt x="1099" y="168"/>
                                </a:moveTo>
                                <a:lnTo>
                                  <a:pt x="1097" y="161"/>
                                </a:lnTo>
                                <a:lnTo>
                                  <a:pt x="1099" y="163"/>
                                </a:lnTo>
                                <a:lnTo>
                                  <a:pt x="1099" y="168"/>
                                </a:lnTo>
                                <a:close/>
                                <a:moveTo>
                                  <a:pt x="39" y="168"/>
                                </a:moveTo>
                                <a:lnTo>
                                  <a:pt x="39" y="163"/>
                                </a:lnTo>
                                <a:lnTo>
                                  <a:pt x="40" y="163"/>
                                </a:lnTo>
                                <a:lnTo>
                                  <a:pt x="39" y="168"/>
                                </a:lnTo>
                                <a:close/>
                                <a:moveTo>
                                  <a:pt x="39" y="175"/>
                                </a:moveTo>
                                <a:lnTo>
                                  <a:pt x="39" y="175"/>
                                </a:lnTo>
                                <a:lnTo>
                                  <a:pt x="39" y="173"/>
                                </a:lnTo>
                                <a:lnTo>
                                  <a:pt x="39" y="175"/>
                                </a:lnTo>
                                <a:close/>
                                <a:moveTo>
                                  <a:pt x="1097" y="180"/>
                                </a:moveTo>
                                <a:lnTo>
                                  <a:pt x="1099" y="173"/>
                                </a:lnTo>
                                <a:lnTo>
                                  <a:pt x="1099" y="175"/>
                                </a:lnTo>
                                <a:lnTo>
                                  <a:pt x="1140" y="175"/>
                                </a:lnTo>
                                <a:lnTo>
                                  <a:pt x="1140" y="177"/>
                                </a:lnTo>
                                <a:lnTo>
                                  <a:pt x="1099" y="177"/>
                                </a:lnTo>
                                <a:lnTo>
                                  <a:pt x="1097" y="180"/>
                                </a:lnTo>
                                <a:close/>
                                <a:moveTo>
                                  <a:pt x="42" y="180"/>
                                </a:moveTo>
                                <a:lnTo>
                                  <a:pt x="41" y="180"/>
                                </a:lnTo>
                                <a:lnTo>
                                  <a:pt x="41" y="177"/>
                                </a:lnTo>
                                <a:lnTo>
                                  <a:pt x="42" y="180"/>
                                </a:lnTo>
                                <a:close/>
                                <a:moveTo>
                                  <a:pt x="1095" y="185"/>
                                </a:moveTo>
                                <a:lnTo>
                                  <a:pt x="1099" y="177"/>
                                </a:lnTo>
                                <a:lnTo>
                                  <a:pt x="1140" y="177"/>
                                </a:lnTo>
                                <a:lnTo>
                                  <a:pt x="1140" y="180"/>
                                </a:lnTo>
                                <a:lnTo>
                                  <a:pt x="1138" y="182"/>
                                </a:lnTo>
                                <a:lnTo>
                                  <a:pt x="1097" y="182"/>
                                </a:lnTo>
                                <a:lnTo>
                                  <a:pt x="1095" y="185"/>
                                </a:lnTo>
                                <a:close/>
                                <a:moveTo>
                                  <a:pt x="43" y="185"/>
                                </a:moveTo>
                                <a:lnTo>
                                  <a:pt x="41" y="182"/>
                                </a:lnTo>
                                <a:lnTo>
                                  <a:pt x="43" y="182"/>
                                </a:lnTo>
                                <a:lnTo>
                                  <a:pt x="43" y="185"/>
                                </a:lnTo>
                                <a:close/>
                                <a:moveTo>
                                  <a:pt x="945" y="300"/>
                                </a:moveTo>
                                <a:lnTo>
                                  <a:pt x="569" y="300"/>
                                </a:lnTo>
                                <a:lnTo>
                                  <a:pt x="732" y="293"/>
                                </a:lnTo>
                                <a:lnTo>
                                  <a:pt x="780" y="288"/>
                                </a:lnTo>
                                <a:lnTo>
                                  <a:pt x="874" y="273"/>
                                </a:lnTo>
                                <a:lnTo>
                                  <a:pt x="915" y="266"/>
                                </a:lnTo>
                                <a:lnTo>
                                  <a:pt x="972" y="252"/>
                                </a:lnTo>
                                <a:lnTo>
                                  <a:pt x="989" y="245"/>
                                </a:lnTo>
                                <a:lnTo>
                                  <a:pt x="1018" y="235"/>
                                </a:lnTo>
                                <a:lnTo>
                                  <a:pt x="1032" y="228"/>
                                </a:lnTo>
                                <a:lnTo>
                                  <a:pt x="1056" y="218"/>
                                </a:lnTo>
                                <a:lnTo>
                                  <a:pt x="1066" y="211"/>
                                </a:lnTo>
                                <a:lnTo>
                                  <a:pt x="1075" y="206"/>
                                </a:lnTo>
                                <a:lnTo>
                                  <a:pt x="1080" y="199"/>
                                </a:lnTo>
                                <a:lnTo>
                                  <a:pt x="1087" y="194"/>
                                </a:lnTo>
                                <a:lnTo>
                                  <a:pt x="1092" y="189"/>
                                </a:lnTo>
                                <a:lnTo>
                                  <a:pt x="1097" y="182"/>
                                </a:lnTo>
                                <a:lnTo>
                                  <a:pt x="1138" y="182"/>
                                </a:lnTo>
                                <a:lnTo>
                                  <a:pt x="1135" y="189"/>
                                </a:lnTo>
                                <a:lnTo>
                                  <a:pt x="1135" y="194"/>
                                </a:lnTo>
                                <a:lnTo>
                                  <a:pt x="1133" y="201"/>
                                </a:lnTo>
                                <a:lnTo>
                                  <a:pt x="1131" y="201"/>
                                </a:lnTo>
                                <a:lnTo>
                                  <a:pt x="1131" y="204"/>
                                </a:lnTo>
                                <a:lnTo>
                                  <a:pt x="1126" y="211"/>
                                </a:lnTo>
                                <a:lnTo>
                                  <a:pt x="1119" y="221"/>
                                </a:lnTo>
                                <a:lnTo>
                                  <a:pt x="1109" y="228"/>
                                </a:lnTo>
                                <a:lnTo>
                                  <a:pt x="1099" y="237"/>
                                </a:lnTo>
                                <a:lnTo>
                                  <a:pt x="1063" y="259"/>
                                </a:lnTo>
                                <a:lnTo>
                                  <a:pt x="1049" y="266"/>
                                </a:lnTo>
                                <a:lnTo>
                                  <a:pt x="1035" y="271"/>
                                </a:lnTo>
                                <a:lnTo>
                                  <a:pt x="1018" y="278"/>
                                </a:lnTo>
                                <a:lnTo>
                                  <a:pt x="1001" y="283"/>
                                </a:lnTo>
                                <a:lnTo>
                                  <a:pt x="984" y="290"/>
                                </a:lnTo>
                                <a:lnTo>
                                  <a:pt x="965" y="295"/>
                                </a:lnTo>
                                <a:lnTo>
                                  <a:pt x="945" y="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00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9" style="width:488.4pt;height:97.6pt;margin-top:20.05pt;margin-left:43.2pt;mso-position-horizontal-relative:page;mso-wrap-distance-left:0;mso-wrap-distance-right:0;position:absolute;z-index:-251651072" coordorigin="864,401" coordsize="9768,1952">
                <v:shape id="Picture 4" o:spid="_x0000_s1030" type="#_x0000_t75" style="width:9768;height:1952;left:864;mso-wrap-style:square;position:absolute;top:401;visibility:visible">
                  <v:imagedata r:id="rId16" o:title=""/>
                </v:shape>
                <v:shape id="AutoShape 3" o:spid="_x0000_s1031" style="width:1140;height:339;left:931;mso-wrap-style:square;position:absolute;top:787;visibility:visible;v-text-anchor:top" coordsize="1140,339" path="m627,338l514,338l459,336l403,331l305,321l259,314l216,305,175,295l156,290l139,283l123,278l106,271,91,266,77,259,41,237,31,230,15,213l10,204l7,201,5,194,3,192l3,189l,182,,156l3,149l3,146l5,146l7,139l7,137l10,137l15,127l22,120l29,110l41,103,51,96,63,89,106,67l120,62l139,55l156,50l214,36,257,26,353,12,456,2,511,,627,l682,2l785,12l835,19l924,33l947,41l514,41,408,45l358,53l310,57l267,65l223,74,185,84,135,98l120,105l108,110l94,115l84,122l75,127l65,134l58,139l46,151l41,158l43,158l42,161l41,161l40,163l39,163l39,175l41,180l42,180l43,182l41,182l51,192l55,199l65,204l72,211l82,216l94,223l106,228l120,235l135,240l151,245l168,252l185,257l223,266l264,273l358,288l408,293l569,300l945,300l924,305l881,314l835,321,682,336l627,338xm1138,158l1097,158l1095,153l1090,146l1083,141l1075,134l1066,129l1056,122l1044,117l1032,110l1018,105l1003,98l989,93,972,89,953,84,917,74,874,65,828,57,783,53,732,45,627,41l947,41l963,45l1001,55l1018,62l1032,67l1049,74l1063,79l1087,93l1097,101l1109,110l1116,117l1131,137l1133,139l1135,146l1135,149l1138,156l1138,158xm43,158l41,158l43,156l43,158xm1140,175l1099,175l1099,163l1095,156l1097,158l1140,158l1140,175xm41,163l41,161l42,161l41,163xm1099,168l1097,161l1099,163l1099,168xm39,168l39,163l40,163l39,168xm39,175l39,175l39,173l39,175xm1097,180l1099,173l1099,175l1140,175l1140,177l1099,177l1097,180xm42,180l41,180l41,177l42,180xm1095,185l1099,177l1140,177l1140,180l1138,182l1097,182l1095,185xm43,185l41,182l43,182l43,185xm945,300l569,300l732,293l780,288l874,273l915,266l972,252l989,245l1018,235l1032,228l1056,218l1066,211l1075,206l1080,199l1087,194l1092,189l1097,182l1138,182l1135,189l1135,194l1133,201l1131,201l1131,204l1126,211l1119,221l1109,228l1099,237l1063,259l1049,266l1035,271l1018,278l1001,283l984,290l965,295l945,300xe" fillcolor="#bf0000" stroked="f">
                  <v:path arrowok="t" o:connecttype="custom" o:connectlocs="403,1119;175,1083;106,1059;31,1018;5,982;0,944;7,927;22,908;63,877;156,838;456,790;785,800;514,829;267,853;120,893;75,915;41,946;40,951;41,968;51,980;82,1004;135,1028;223,1054;569,1088;835,1109;1097,946;1075,922;1032,898;972,877;828,845;947,829;1032,855;1097,889;1133,927;1138,946;43,946;1095,944;41,951;1099,956;39,956;39,963;1097,968;1140,965;41,968;1099,965;1097,970;43,970;732,1081;972,1040;1056,1006;1087,982;1135,977;1131,992;1099,1025;1018,1066;945,1088" o:connectangles="0,0,0,0,0,0,0,0,0,0,0,0,0,0,0,0,0,0,0,0,0,0,0,0,0,0,0,0,0,0,0,0,0,0,0,0,0,0,0,0,0,0,0,0,0,0,0,0,0,0,0,0,0,0,0,0"/>
                </v:shape>
                <w10:wrap type="topAndBottom"/>
              </v:group>
            </w:pict>
          </mc:Fallback>
        </mc:AlternateContent>
      </w:r>
      <w:r>
        <w:rPr>
          <w:sz w:val="24"/>
        </w:rPr>
        <w:t>Enter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rectal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tube</w:t>
      </w:r>
      <w:r>
        <w:rPr>
          <w:sz w:val="24"/>
        </w:rPr>
        <w:t>”</w:t>
      </w:r>
      <w:r>
        <w:rPr>
          <w:spacing w:val="-3"/>
          <w:sz w:val="24"/>
        </w:rPr>
        <w:t xml:space="preserve"> </w:t>
      </w:r>
      <w:r>
        <w:rPr>
          <w:sz w:val="24"/>
        </w:rPr>
        <w:t>to add the</w:t>
      </w:r>
      <w:r>
        <w:rPr>
          <w:spacing w:val="-2"/>
          <w:sz w:val="24"/>
        </w:rPr>
        <w:t xml:space="preserve"> </w:t>
      </w:r>
      <w:r>
        <w:rPr>
          <w:sz w:val="24"/>
        </w:rPr>
        <w:t>LDA</w:t>
      </w:r>
      <w:r>
        <w:rPr>
          <w:spacing w:val="-2"/>
          <w:sz w:val="24"/>
        </w:rPr>
        <w:t xml:space="preserve"> </w:t>
      </w:r>
      <w:r>
        <w:rPr>
          <w:sz w:val="24"/>
        </w:rPr>
        <w:t>(Urethral</w:t>
      </w:r>
      <w:r>
        <w:rPr>
          <w:spacing w:val="-2"/>
          <w:sz w:val="24"/>
        </w:rPr>
        <w:t xml:space="preserve"> </w:t>
      </w:r>
      <w:r>
        <w:rPr>
          <w:sz w:val="24"/>
        </w:rPr>
        <w:t>Catheter).</w:t>
      </w:r>
    </w:p>
    <w:p w:rsidR="000936B3" w14:paraId="292680D5" w14:textId="77777777">
      <w:pPr>
        <w:pStyle w:val="BodyText"/>
      </w:pPr>
    </w:p>
    <w:p w:rsidR="000936B3" w14:paraId="292680D6" w14:textId="77777777">
      <w:pPr>
        <w:pStyle w:val="BodyText"/>
        <w:spacing w:before="2"/>
        <w:rPr>
          <w:sz w:val="18"/>
        </w:rPr>
      </w:pPr>
    </w:p>
    <w:p w:rsidR="000936B3" w14:paraId="292680D7" w14:textId="77777777">
      <w:pPr>
        <w:pStyle w:val="ListParagraph"/>
        <w:numPr>
          <w:ilvl w:val="1"/>
          <w:numId w:val="1"/>
        </w:numPr>
        <w:tabs>
          <w:tab w:val="left" w:pos="703"/>
        </w:tabs>
        <w:ind w:left="460" w:right="346" w:firstLine="0"/>
        <w:rPr>
          <w:sz w:val="24"/>
        </w:rPr>
      </w:pPr>
      <w:r>
        <w:rPr>
          <w:sz w:val="24"/>
        </w:rPr>
        <w:t>Select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body</w:t>
      </w:r>
      <w:r>
        <w:rPr>
          <w:spacing w:val="-1"/>
          <w:sz w:val="24"/>
        </w:rPr>
        <w:t xml:space="preserve"> </w:t>
      </w:r>
      <w:r>
        <w:rPr>
          <w:sz w:val="24"/>
        </w:rPr>
        <w:t>region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indicate placement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LDA</w:t>
      </w:r>
      <w:r>
        <w:rPr>
          <w:spacing w:val="-3"/>
          <w:sz w:val="24"/>
        </w:rPr>
        <w:t xml:space="preserve"> </w:t>
      </w:r>
      <w:r>
        <w:rPr>
          <w:sz w:val="24"/>
        </w:rPr>
        <w:t>then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about the</w:t>
      </w:r>
      <w:r>
        <w:rPr>
          <w:spacing w:val="1"/>
          <w:sz w:val="24"/>
        </w:rPr>
        <w:t xml:space="preserve"> </w:t>
      </w:r>
      <w:r>
        <w:rPr>
          <w:sz w:val="24"/>
        </w:rPr>
        <w:t>LDA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properties</w:t>
      </w:r>
      <w:r>
        <w:rPr>
          <w:spacing w:val="-1"/>
          <w:sz w:val="24"/>
        </w:rPr>
        <w:t xml:space="preserve"> </w:t>
      </w:r>
      <w:r>
        <w:rPr>
          <w:sz w:val="24"/>
        </w:rPr>
        <w:t>window.</w:t>
      </w:r>
    </w:p>
    <w:p w:rsidR="000936B3" w14:paraId="292680D8" w14:textId="77777777">
      <w:pPr>
        <w:pStyle w:val="ListParagraph"/>
        <w:numPr>
          <w:ilvl w:val="1"/>
          <w:numId w:val="1"/>
        </w:numPr>
        <w:tabs>
          <w:tab w:val="left" w:pos="694"/>
        </w:tabs>
        <w:spacing w:line="266" w:lineRule="auto"/>
        <w:ind w:left="460" w:right="858" w:firstLine="0"/>
        <w:rPr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539495</wp:posOffset>
            </wp:positionH>
            <wp:positionV relativeFrom="paragraph">
              <wp:posOffset>450478</wp:posOffset>
            </wp:positionV>
            <wp:extent cx="6151253" cy="3306127"/>
            <wp:effectExtent l="0" t="0" r="0" b="0"/>
            <wp:wrapTopAndBottom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8.jpe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1253" cy="3306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Document chaperone rows for “</w:t>
      </w:r>
      <w:r>
        <w:rPr>
          <w:b/>
          <w:sz w:val="24"/>
        </w:rPr>
        <w:t>Chaperone present?</w:t>
      </w:r>
      <w:r>
        <w:rPr>
          <w:sz w:val="24"/>
        </w:rPr>
        <w:t>” or “</w:t>
      </w:r>
      <w:r>
        <w:rPr>
          <w:b/>
          <w:sz w:val="24"/>
        </w:rPr>
        <w:t>Reason for No Chaperone</w:t>
      </w:r>
      <w:r>
        <w:rPr>
          <w:sz w:val="24"/>
        </w:rPr>
        <w:t>” within the</w:t>
      </w:r>
      <w:r>
        <w:rPr>
          <w:spacing w:val="-52"/>
          <w:sz w:val="24"/>
        </w:rPr>
        <w:t xml:space="preserve"> </w:t>
      </w:r>
      <w:r>
        <w:rPr>
          <w:sz w:val="24"/>
        </w:rPr>
        <w:t>properties</w:t>
      </w:r>
      <w:r>
        <w:rPr>
          <w:spacing w:val="-4"/>
          <w:sz w:val="24"/>
        </w:rPr>
        <w:t xml:space="preserve"> </w:t>
      </w: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LDA.</w:t>
      </w:r>
    </w:p>
    <w:sectPr>
      <w:headerReference w:type="default" r:id="rId18"/>
      <w:footerReference w:type="default" r:id="rId19"/>
      <w:pgSz w:w="12240" w:h="15840"/>
      <w:pgMar w:top="1160" w:right="680" w:bottom="660" w:left="620" w:header="432" w:footer="47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6B3" w14:paraId="292680E9" w14:textId="3A1AFAF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9620250</wp:posOffset>
              </wp:positionV>
              <wp:extent cx="3729990" cy="151765"/>
              <wp:effectExtent l="0" t="0" r="0" b="0"/>
              <wp:wrapNone/>
              <wp:docPr id="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99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6B3" w14:textId="77777777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ITS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Training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OpTime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Periop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RNs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Chaperone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Documentation: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ver.: 2.0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49" type="#_x0000_t202" style="width:293.7pt;height:11.95pt;margin-top:757.5pt;margin-left:7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0936B3" w14:paraId="292680F9" w14:textId="77777777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ITS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Training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OpTime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Periop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RNs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Chaperone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Documentation: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ver.: 2.0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5926455</wp:posOffset>
              </wp:positionH>
              <wp:positionV relativeFrom="page">
                <wp:posOffset>9620250</wp:posOffset>
              </wp:positionV>
              <wp:extent cx="969010" cy="151765"/>
              <wp:effectExtent l="0" t="0" r="0" b="0"/>
              <wp:wrapNone/>
              <wp:docPr id="6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6B3" w14:textId="77777777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July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7,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2021–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(DG)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2050" type="#_x0000_t202" style="width:76.3pt;height:11.95pt;margin-top:757.5pt;margin-left:466.6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0936B3" w14:paraId="292680FA" w14:textId="77777777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July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7,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2021–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(DG)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6B3" w14:paraId="292680EB" w14:textId="77777777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6B3" w14:paraId="292680ED" w14:textId="1ACC67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9620250</wp:posOffset>
              </wp:positionV>
              <wp:extent cx="3729990" cy="151765"/>
              <wp:effectExtent l="0" t="0" r="0" b="0"/>
              <wp:wrapNone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99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6B3" w14:textId="77777777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ITS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Training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OpTime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Periop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RNs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Chaperone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Documentation: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ver.: 2.0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1" type="#_x0000_t202" style="width:293.7pt;height:11.95pt;margin-top:757.5pt;margin-left:7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textbox inset="0,0,0,0">
                <w:txbxContent>
                  <w:p w:rsidR="000936B3" w14:paraId="292680FB" w14:textId="77777777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ITS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Training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OpTime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Periop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RNs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Chaperone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Documentation: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ver.: 2.0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5926455</wp:posOffset>
              </wp:positionH>
              <wp:positionV relativeFrom="page">
                <wp:posOffset>9620250</wp:posOffset>
              </wp:positionV>
              <wp:extent cx="969010" cy="151765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90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6B3" w14:textId="77777777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July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7,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2021–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(DG)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2052" type="#_x0000_t202" style="width:76.3pt;height:11.95pt;margin-top:757.5pt;margin-left:466.6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0936B3" w14:paraId="292680FC" w14:textId="77777777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July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7,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2021–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(DG)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6B3" w14:paraId="292680E8" w14:textId="777777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454151</wp:posOffset>
          </wp:positionH>
          <wp:positionV relativeFrom="page">
            <wp:posOffset>274320</wp:posOffset>
          </wp:positionV>
          <wp:extent cx="2097023" cy="17678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7023" cy="176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6B3" w14:paraId="292680EA" w14:textId="777777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454151</wp:posOffset>
          </wp:positionH>
          <wp:positionV relativeFrom="page">
            <wp:posOffset>274320</wp:posOffset>
          </wp:positionV>
          <wp:extent cx="2097023" cy="176783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7023" cy="176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6B3" w14:paraId="292680EC" w14:textId="7777777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454151</wp:posOffset>
          </wp:positionH>
          <wp:positionV relativeFrom="page">
            <wp:posOffset>274320</wp:posOffset>
          </wp:positionV>
          <wp:extent cx="2097023" cy="176783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7023" cy="1767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451E4ADC"/>
    <w:multiLevelType w:val="hybridMultilevel"/>
    <w:tmpl w:val="4D3C47A2"/>
    <w:lvl w:ilvl="0">
      <w:start w:val="1"/>
      <w:numFmt w:val="decimal"/>
      <w:lvlText w:val="%1."/>
      <w:lvlJc w:val="left"/>
      <w:pPr>
        <w:ind w:left="100" w:hanging="243"/>
        <w:jc w:val="left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  <w:jc w:val="left"/>
      </w:pPr>
      <w:rPr>
        <w:rFonts w:ascii="Calibri" w:eastAsia="Calibri" w:hAnsi="Calibri" w:cs="Calibri" w:hint="default"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1944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6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9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17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442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6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91" w:hanging="360"/>
      </w:pPr>
      <w:rPr>
        <w:rFonts w:hint="default"/>
      </w:rPr>
    </w:lvl>
  </w:abstractNum>
  <w:abstractNum w:abstractNumId="1" w15:restartNumberingAfterBreak="0">
    <w:nsid w:val="4A403A87"/>
    <w:multiLevelType w:val="hybridMultilevel"/>
    <w:tmpl w:val="1A26889C"/>
    <w:lvl w:ilvl="0">
      <w:start w:val="0"/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>
      <w:start w:val="0"/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>
      <w:start w:val="0"/>
      <w:numFmt w:val="bullet"/>
      <w:lvlText w:val=""/>
      <w:lvlJc w:val="left"/>
      <w:pPr>
        <w:ind w:left="226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3">
      <w:start w:val="0"/>
      <w:numFmt w:val="bullet"/>
      <w:lvlText w:val="•"/>
      <w:lvlJc w:val="left"/>
      <w:pPr>
        <w:ind w:left="334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3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15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8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70" w:hanging="360"/>
      </w:pPr>
      <w:rPr>
        <w:rFonts w:hint="default"/>
      </w:rPr>
    </w:lvl>
  </w:abstractNum>
  <w:num w:numId="1" w16cid:durableId="87387170">
    <w:abstractNumId w:val="0"/>
  </w:num>
  <w:num w:numId="2" w16cid:durableId="1107001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6B3"/>
    <w:rsid w:val="000936B3"/>
    <w:rsid w:val="00FB33E7"/>
  </w:rsids>
  <w:docVars>
    <w:docVar w:name="__Grammarly_42___1" w:val="H4sIAAAAAAAEAKtWcslP9kxRslIyNDY2MjC0NDE3MjU3MzOysLBQ0lEKTi0uzszPAykwrAUAkqHXS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268090"/>
  <w15:docId w15:val="{0BF8967E-4C7E-44DA-A939-AFDD3C86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Gill Sans MT" w:eastAsia="Gill Sans MT" w:hAnsi="Gill Sans MT" w:cs="Gill Sans MT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0"/>
      <w:ind w:left="100"/>
    </w:pPr>
    <w:rPr>
      <w:rFonts w:ascii="Gill Sans MT" w:eastAsia="Gill Sans MT" w:hAnsi="Gill Sans MT" w:cs="Gill Sans MT"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4.jpeg" /><Relationship Id="rId12" Type="http://schemas.openxmlformats.org/officeDocument/2006/relationships/image" Target="media/image5.jpeg" /><Relationship Id="rId13" Type="http://schemas.openxmlformats.org/officeDocument/2006/relationships/header" Target="header2.xml" /><Relationship Id="rId14" Type="http://schemas.openxmlformats.org/officeDocument/2006/relationships/footer" Target="footer2.xml" /><Relationship Id="rId15" Type="http://schemas.openxmlformats.org/officeDocument/2006/relationships/image" Target="media/image6.jpeg" /><Relationship Id="rId16" Type="http://schemas.openxmlformats.org/officeDocument/2006/relationships/image" Target="media/image7.jpeg" /><Relationship Id="rId17" Type="http://schemas.openxmlformats.org/officeDocument/2006/relationships/image" Target="media/image8.jpeg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image" Target="media/image2.jpeg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137642-AFAB-4700-8635-8D40FBF0D3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6AF316-954E-4258-AE0B-E9DB114A8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6A333-BDA7-462C-BC6D-1181F3C78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OpTime Periop Chaperone Documentation v3.docx</dc:title>
  <dc:creator>JBOMBRIA</dc:creator>
  <cp:lastModifiedBy>Hettiarachchi, Parami</cp:lastModifiedBy>
  <cp:revision>2</cp:revision>
  <dcterms:created xsi:type="dcterms:W3CDTF">2023-02-06T22:05:00Z</dcterms:created>
  <dcterms:modified xsi:type="dcterms:W3CDTF">2023-02-06T22:05:00Z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  <property fmtid="{D5CDD505-2E9C-101B-9397-08002B2CF9AE}" pid="3" name="Created">
    <vt:filetime>2021-07-22T00:00:00Z</vt:filetime>
  </property>
  <property fmtid="{D5CDD505-2E9C-101B-9397-08002B2CF9AE}" pid="4" name="LastSaved">
    <vt:filetime>2023-01-24T00:00:00Z</vt:filetime>
  </property>
</Properties>
</file>